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AF" w:rsidRDefault="0061395A">
      <w:pPr>
        <w:rPr>
          <w:rFonts w:ascii="Times New Roman" w:hAnsi="Times New Roman" w:cs="Times New Roman"/>
          <w:i/>
          <w:color w:val="C00000"/>
          <w:sz w:val="96"/>
          <w:szCs w:val="96"/>
          <w:lang w:val="ru-RU"/>
        </w:rPr>
      </w:pPr>
      <w:r>
        <w:rPr>
          <w:rFonts w:ascii="Times New Roman" w:hAnsi="Times New Roman" w:cs="Times New Roman"/>
          <w:noProof/>
          <w:sz w:val="52"/>
          <w:szCs w:val="52"/>
          <w:lang w:val="ru-RU" w:eastAsia="ru-RU" w:bidi="ar-SA"/>
        </w:rPr>
        <w:drawing>
          <wp:inline distT="0" distB="0" distL="0" distR="0">
            <wp:extent cx="2924175" cy="2752725"/>
            <wp:effectExtent l="19050" t="0" r="9525" b="0"/>
            <wp:docPr id="6" name="Рисунок 0" descr="urlpreview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preview[1]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7AF" w:rsidRDefault="001E57AF">
      <w:pPr>
        <w:rPr>
          <w:rFonts w:ascii="Times New Roman" w:hAnsi="Times New Roman" w:cs="Times New Roman"/>
          <w:i/>
          <w:color w:val="C00000"/>
          <w:sz w:val="96"/>
          <w:szCs w:val="96"/>
          <w:lang w:val="ru-RU"/>
        </w:rPr>
      </w:pPr>
    </w:p>
    <w:p w:rsidR="006C790E" w:rsidRDefault="001E57AF" w:rsidP="0061395A">
      <w:pPr>
        <w:ind w:firstLine="0"/>
        <w:rPr>
          <w:rFonts w:ascii="Times New Roman" w:hAnsi="Times New Roman" w:cs="Times New Roman"/>
          <w:i/>
          <w:color w:val="C00000"/>
          <w:sz w:val="96"/>
          <w:szCs w:val="96"/>
          <w:lang w:val="ru-RU"/>
        </w:rPr>
      </w:pPr>
      <w:r w:rsidRPr="001E57AF">
        <w:rPr>
          <w:rFonts w:ascii="Times New Roman" w:hAnsi="Times New Roman" w:cs="Times New Roman"/>
          <w:i/>
          <w:color w:val="C00000"/>
          <w:sz w:val="96"/>
          <w:szCs w:val="96"/>
          <w:lang w:val="ru-RU"/>
        </w:rPr>
        <w:t>Пасхальные встречи</w:t>
      </w:r>
    </w:p>
    <w:p w:rsidR="001E57AF" w:rsidRDefault="001E57AF" w:rsidP="001E57AF">
      <w:pPr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1E57AF">
        <w:rPr>
          <w:rFonts w:ascii="Times New Roman" w:hAnsi="Times New Roman" w:cs="Times New Roman"/>
          <w:sz w:val="52"/>
          <w:szCs w:val="52"/>
          <w:lang w:val="ru-RU"/>
        </w:rPr>
        <w:t>(2011г)</w:t>
      </w:r>
    </w:p>
    <w:p w:rsidR="0061395A" w:rsidRDefault="0061395A" w:rsidP="001E57AF">
      <w:pPr>
        <w:rPr>
          <w:rFonts w:ascii="Times New Roman" w:hAnsi="Times New Roman" w:cs="Times New Roman"/>
          <w:sz w:val="52"/>
          <w:szCs w:val="52"/>
          <w:lang w:val="ru-RU"/>
        </w:rPr>
      </w:pPr>
    </w:p>
    <w:p w:rsidR="001E57AF" w:rsidRPr="00E763F7" w:rsidRDefault="001E57AF" w:rsidP="001E57A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763F7">
        <w:rPr>
          <w:rFonts w:ascii="Times New Roman" w:hAnsi="Times New Roman" w:cs="Times New Roman"/>
          <w:i/>
          <w:sz w:val="52"/>
          <w:szCs w:val="52"/>
          <w:lang w:val="ru-RU"/>
        </w:rPr>
        <w:t>Цель:</w:t>
      </w:r>
    </w:p>
    <w:p w:rsidR="001E57AF" w:rsidRPr="00E763F7" w:rsidRDefault="001E57AF" w:rsidP="001E57A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E763F7">
        <w:rPr>
          <w:rFonts w:ascii="Times New Roman" w:hAnsi="Times New Roman" w:cs="Times New Roman"/>
          <w:i/>
          <w:sz w:val="44"/>
          <w:szCs w:val="44"/>
          <w:lang w:val="ru-RU"/>
        </w:rPr>
        <w:t>Изучение истории православных праздников.</w:t>
      </w:r>
    </w:p>
    <w:p w:rsidR="001E57AF" w:rsidRPr="00E763F7" w:rsidRDefault="001E57AF" w:rsidP="001E57A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E763F7">
        <w:rPr>
          <w:rFonts w:ascii="Times New Roman" w:hAnsi="Times New Roman" w:cs="Times New Roman"/>
          <w:i/>
          <w:sz w:val="44"/>
          <w:szCs w:val="44"/>
          <w:lang w:val="ru-RU"/>
        </w:rPr>
        <w:t>Формирование духовно-ценностных ориентиров современной молодёжи.</w:t>
      </w:r>
    </w:p>
    <w:p w:rsidR="001E57AF" w:rsidRPr="00E763F7" w:rsidRDefault="0061395A" w:rsidP="001E57AF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E763F7">
        <w:rPr>
          <w:rFonts w:ascii="Times New Roman" w:hAnsi="Times New Roman" w:cs="Times New Roman"/>
          <w:i/>
          <w:sz w:val="44"/>
          <w:szCs w:val="44"/>
          <w:lang w:val="ru-RU"/>
        </w:rPr>
        <w:t>Обратить внимание учащихся, что православные праздники, такие как Пасха, Рождество, являются составной частью соборного бытия православной семьи. Это традиции, на которых должна основываться каждая христианская семья.</w:t>
      </w:r>
    </w:p>
    <w:p w:rsidR="0061395A" w:rsidRPr="00E763F7" w:rsidRDefault="0061395A" w:rsidP="0061395A">
      <w:pPr>
        <w:rPr>
          <w:rFonts w:ascii="Times New Roman" w:hAnsi="Times New Roman" w:cs="Times New Roman"/>
          <w:i/>
          <w:sz w:val="44"/>
          <w:szCs w:val="44"/>
          <w:lang w:val="ru-RU"/>
        </w:rPr>
      </w:pPr>
    </w:p>
    <w:p w:rsidR="0061395A" w:rsidRDefault="0061395A" w:rsidP="00E763F7">
      <w:pPr>
        <w:ind w:firstLine="0"/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61395A">
        <w:rPr>
          <w:rFonts w:ascii="Times New Roman" w:hAnsi="Times New Roman" w:cs="Times New Roman"/>
          <w:b/>
          <w:i/>
          <w:sz w:val="44"/>
          <w:szCs w:val="44"/>
          <w:lang w:val="ru-RU"/>
        </w:rPr>
        <w:lastRenderedPageBreak/>
        <w:t>План работы</w:t>
      </w:r>
      <w:r>
        <w:rPr>
          <w:rFonts w:ascii="Times New Roman" w:hAnsi="Times New Roman" w:cs="Times New Roman"/>
          <w:b/>
          <w:i/>
          <w:sz w:val="44"/>
          <w:szCs w:val="44"/>
          <w:lang w:val="ru-RU"/>
        </w:rPr>
        <w:t>:</w:t>
      </w:r>
    </w:p>
    <w:p w:rsidR="0061395A" w:rsidRPr="0061395A" w:rsidRDefault="0061395A" w:rsidP="0061395A">
      <w:pPr>
        <w:rPr>
          <w:rFonts w:ascii="Times New Roman" w:hAnsi="Times New Roman" w:cs="Times New Roman"/>
          <w:sz w:val="44"/>
          <w:szCs w:val="44"/>
          <w:lang w:val="ru-RU"/>
        </w:rPr>
      </w:pPr>
    </w:p>
    <w:tbl>
      <w:tblPr>
        <w:tblStyle w:val="af7"/>
        <w:tblW w:w="0" w:type="auto"/>
        <w:tblLook w:val="04A0"/>
      </w:tblPr>
      <w:tblGrid>
        <w:gridCol w:w="797"/>
        <w:gridCol w:w="3276"/>
        <w:gridCol w:w="3097"/>
        <w:gridCol w:w="2401"/>
      </w:tblGrid>
      <w:tr w:rsidR="0096346E" w:rsidTr="0061395A">
        <w:tc>
          <w:tcPr>
            <w:tcW w:w="959" w:type="dxa"/>
          </w:tcPr>
          <w:p w:rsidR="0061395A" w:rsidRPr="00B4571A" w:rsidRDefault="00B4571A" w:rsidP="0061395A">
            <w:pPr>
              <w:ind w:firstLine="0"/>
              <w:rPr>
                <w:rFonts w:ascii="Times New Roman" w:hAnsi="Times New Roman" w:cs="Times New Roman"/>
                <w:i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t</w:t>
            </w:r>
          </w:p>
        </w:tc>
        <w:tc>
          <w:tcPr>
            <w:tcW w:w="3826" w:type="dxa"/>
          </w:tcPr>
          <w:p w:rsidR="0061395A" w:rsidRPr="00B4571A" w:rsidRDefault="00B4571A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 w:rsidRPr="00B4571A"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Форма работы</w:t>
            </w:r>
          </w:p>
        </w:tc>
        <w:tc>
          <w:tcPr>
            <w:tcW w:w="2393" w:type="dxa"/>
          </w:tcPr>
          <w:p w:rsidR="0061395A" w:rsidRPr="00B4571A" w:rsidRDefault="00B4571A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 w:rsidRPr="00B4571A"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Ответственные</w:t>
            </w:r>
          </w:p>
        </w:tc>
        <w:tc>
          <w:tcPr>
            <w:tcW w:w="2393" w:type="dxa"/>
          </w:tcPr>
          <w:p w:rsidR="0061395A" w:rsidRPr="00B4571A" w:rsidRDefault="00B4571A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 w:rsidRPr="00B4571A"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Что необходимо</w:t>
            </w:r>
          </w:p>
        </w:tc>
      </w:tr>
      <w:tr w:rsidR="0096346E" w:rsidRPr="002D09FA" w:rsidTr="0061395A">
        <w:tc>
          <w:tcPr>
            <w:tcW w:w="959" w:type="dxa"/>
          </w:tcPr>
          <w:p w:rsidR="00B4571A" w:rsidRDefault="00B4571A" w:rsidP="0061395A">
            <w:pPr>
              <w:ind w:firstLine="0"/>
              <w:rPr>
                <w:rFonts w:ascii="Times New Roman" w:hAnsi="Times New Roman" w:cs="Times New Roman"/>
                <w:i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ru-RU"/>
              </w:rPr>
              <w:t>8-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  <w:r w:rsidRPr="00B4571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0</w:t>
            </w:r>
          </w:p>
        </w:tc>
        <w:tc>
          <w:tcPr>
            <w:tcW w:w="3826" w:type="dxa"/>
          </w:tcPr>
          <w:p w:rsidR="00B4571A" w:rsidRDefault="00B4571A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Пасха старинная</w:t>
            </w:r>
          </w:p>
          <w:p w:rsidR="00B4571A" w:rsidRPr="00B4571A" w:rsidRDefault="00B4571A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(как её отмечали на Руси)</w:t>
            </w:r>
          </w:p>
        </w:tc>
        <w:tc>
          <w:tcPr>
            <w:tcW w:w="2393" w:type="dxa"/>
          </w:tcPr>
          <w:p w:rsidR="0096346E" w:rsidRDefault="00B4571A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10-А</w:t>
            </w:r>
            <w:r w:rsidR="0096346E"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:</w:t>
            </w:r>
          </w:p>
          <w:p w:rsidR="00B4571A" w:rsidRDefault="0096346E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 xml:space="preserve"> </w:t>
            </w:r>
            <w:r w:rsidR="00B4571A"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Петрова А.</w:t>
            </w:r>
          </w:p>
          <w:p w:rsidR="00B4571A" w:rsidRDefault="00B4571A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Дмитриева Ю.</w:t>
            </w:r>
          </w:p>
          <w:p w:rsidR="00B4571A" w:rsidRDefault="00B4571A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Киселёва А.</w:t>
            </w:r>
          </w:p>
          <w:p w:rsidR="00B4571A" w:rsidRDefault="00B4571A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Рябинина Н.</w:t>
            </w:r>
          </w:p>
          <w:p w:rsidR="00B4571A" w:rsidRPr="00B4571A" w:rsidRDefault="00B4571A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Стефанчук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 xml:space="preserve"> Е.</w:t>
            </w:r>
          </w:p>
        </w:tc>
        <w:tc>
          <w:tcPr>
            <w:tcW w:w="2393" w:type="dxa"/>
          </w:tcPr>
          <w:p w:rsidR="00B4571A" w:rsidRDefault="00B13AB4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диск</w:t>
            </w:r>
          </w:p>
          <w:p w:rsidR="00B13AB4" w:rsidRDefault="00B13AB4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музыка</w:t>
            </w:r>
          </w:p>
          <w:p w:rsidR="00B13AB4" w:rsidRDefault="00B13AB4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магнитофон</w:t>
            </w:r>
          </w:p>
          <w:p w:rsidR="00B13AB4" w:rsidRDefault="00B13AB4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пасхальный кулич</w:t>
            </w:r>
          </w:p>
          <w:p w:rsidR="00B13AB4" w:rsidRPr="00B4571A" w:rsidRDefault="00B13AB4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свечи</w:t>
            </w:r>
          </w:p>
        </w:tc>
      </w:tr>
      <w:tr w:rsidR="00B4571A" w:rsidTr="0061395A">
        <w:tc>
          <w:tcPr>
            <w:tcW w:w="959" w:type="dxa"/>
          </w:tcPr>
          <w:p w:rsidR="00B4571A" w:rsidRDefault="00B4571A" w:rsidP="0061395A">
            <w:pPr>
              <w:ind w:firstLine="0"/>
              <w:rPr>
                <w:rFonts w:ascii="Times New Roman" w:hAnsi="Times New Roman" w:cs="Times New Roman"/>
                <w:i/>
                <w:sz w:val="36"/>
                <w:szCs w:val="36"/>
                <w:lang w:val="ru-RU"/>
              </w:rPr>
            </w:pPr>
            <w:r w:rsidRPr="00B4571A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11</w:t>
            </w:r>
            <w:r w:rsidR="0096346E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-</w:t>
            </w:r>
            <w:r w:rsidRPr="0096346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45</w:t>
            </w:r>
          </w:p>
        </w:tc>
        <w:tc>
          <w:tcPr>
            <w:tcW w:w="3826" w:type="dxa"/>
          </w:tcPr>
          <w:p w:rsidR="00B4571A" w:rsidRDefault="00B4571A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Презентация</w:t>
            </w:r>
          </w:p>
          <w:p w:rsidR="00B4571A" w:rsidRDefault="00B4571A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«Пасхальные встречи</w:t>
            </w:r>
            <w:r w:rsidR="0096346E"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 xml:space="preserve"> </w:t>
            </w:r>
            <w:proofErr w:type="spellStart"/>
            <w:r w:rsidR="0096346E"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обьединяют</w:t>
            </w:r>
            <w:proofErr w:type="spellEnd"/>
            <w:r w:rsidR="0096346E"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 xml:space="preserve"> сердца»</w:t>
            </w:r>
          </w:p>
        </w:tc>
        <w:tc>
          <w:tcPr>
            <w:tcW w:w="2393" w:type="dxa"/>
          </w:tcPr>
          <w:p w:rsidR="00B4571A" w:rsidRDefault="0096346E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Селезнёва Е.И.</w:t>
            </w:r>
          </w:p>
          <w:p w:rsidR="0096346E" w:rsidRDefault="0096346E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Дмитриева Ю.</w:t>
            </w:r>
          </w:p>
          <w:p w:rsidR="0096346E" w:rsidRDefault="0096346E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Москалёв В.</w:t>
            </w:r>
          </w:p>
          <w:p w:rsidR="0096346E" w:rsidRDefault="0096346E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Древятников</w:t>
            </w:r>
            <w:proofErr w:type="spellEnd"/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 xml:space="preserve"> И.</w:t>
            </w:r>
          </w:p>
        </w:tc>
        <w:tc>
          <w:tcPr>
            <w:tcW w:w="2393" w:type="dxa"/>
          </w:tcPr>
          <w:p w:rsidR="00B4571A" w:rsidRDefault="0096346E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диск</w:t>
            </w:r>
          </w:p>
          <w:p w:rsidR="0096346E" w:rsidRPr="00B4571A" w:rsidRDefault="0096346E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аппаратура</w:t>
            </w:r>
          </w:p>
        </w:tc>
      </w:tr>
      <w:tr w:rsidR="0096346E" w:rsidRPr="00B13AB4" w:rsidTr="0061395A">
        <w:tc>
          <w:tcPr>
            <w:tcW w:w="959" w:type="dxa"/>
          </w:tcPr>
          <w:p w:rsidR="0096346E" w:rsidRPr="00B4571A" w:rsidRDefault="0096346E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13-</w:t>
            </w:r>
            <w:r w:rsidRPr="00963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45</w:t>
            </w:r>
          </w:p>
        </w:tc>
        <w:tc>
          <w:tcPr>
            <w:tcW w:w="3826" w:type="dxa"/>
          </w:tcPr>
          <w:p w:rsidR="0032382E" w:rsidRDefault="0096346E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Литературно-историческая композиция</w:t>
            </w:r>
            <w:r w:rsidR="0032382E"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 xml:space="preserve"> </w:t>
            </w:r>
          </w:p>
          <w:p w:rsidR="0032382E" w:rsidRDefault="0032382E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«…И счастье я могу постигнуть на земле,</w:t>
            </w:r>
          </w:p>
          <w:p w:rsidR="0096346E" w:rsidRDefault="0032382E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И в небесах я вижу Бога…»</w:t>
            </w:r>
          </w:p>
        </w:tc>
        <w:tc>
          <w:tcPr>
            <w:tcW w:w="2393" w:type="dxa"/>
          </w:tcPr>
          <w:p w:rsidR="00F36D3D" w:rsidRDefault="0032382E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10-</w:t>
            </w:r>
            <w:r w:rsidRPr="00F36D3D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А</w:t>
            </w:r>
            <w:r w:rsidR="00F36D3D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:</w:t>
            </w:r>
          </w:p>
          <w:p w:rsidR="0096346E" w:rsidRDefault="0032382E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 w:rsidRPr="00F36D3D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Петрова А</w:t>
            </w:r>
            <w:r w:rsidR="00F36D3D"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.</w:t>
            </w:r>
          </w:p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Дмитриева Ю.</w:t>
            </w:r>
          </w:p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Стефанчук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 xml:space="preserve"> Е.</w:t>
            </w:r>
          </w:p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Рябинина Н.</w:t>
            </w:r>
          </w:p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Жадаева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 xml:space="preserve"> Е.</w:t>
            </w:r>
          </w:p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Шведкина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 xml:space="preserve"> М.</w:t>
            </w:r>
          </w:p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Белова В.</w:t>
            </w:r>
          </w:p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Зайцева Ю.</w:t>
            </w:r>
          </w:p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Золотарь Д.</w:t>
            </w:r>
          </w:p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Киселёва А.</w:t>
            </w:r>
          </w:p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Подымова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 xml:space="preserve"> Д.</w:t>
            </w:r>
          </w:p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 w:rsidRPr="00F36D3D"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8</w:t>
            </w:r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-е классы:</w:t>
            </w:r>
          </w:p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Костя</w:t>
            </w:r>
          </w:p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Андрей</w:t>
            </w:r>
          </w:p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Сущенко</w:t>
            </w:r>
            <w:proofErr w:type="spellEnd"/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 xml:space="preserve"> Ю.</w:t>
            </w:r>
          </w:p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ru-RU"/>
              </w:rPr>
              <w:t>Мария</w:t>
            </w:r>
          </w:p>
          <w:p w:rsidR="00F36D3D" w:rsidRPr="0032382E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96346E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аппаратура</w:t>
            </w:r>
          </w:p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презентация</w:t>
            </w:r>
          </w:p>
          <w:p w:rsidR="00B13AB4" w:rsidRDefault="00B13AB4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скатерть</w:t>
            </w:r>
          </w:p>
          <w:p w:rsidR="00B13AB4" w:rsidRDefault="00B13AB4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свечи пасхальный кулич</w:t>
            </w:r>
          </w:p>
          <w:p w:rsidR="00B13AB4" w:rsidRDefault="00B13AB4" w:rsidP="0061395A">
            <w:pPr>
              <w:ind w:firstLine="0"/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  <w:lang w:val="ru-RU"/>
              </w:rPr>
              <w:t>веточки вербы</w:t>
            </w:r>
          </w:p>
        </w:tc>
      </w:tr>
    </w:tbl>
    <w:p w:rsidR="00B13AB4" w:rsidRDefault="00B13AB4" w:rsidP="0061395A">
      <w:pPr>
        <w:rPr>
          <w:rFonts w:ascii="Times New Roman" w:hAnsi="Times New Roman" w:cs="Times New Roman"/>
          <w:b/>
          <w:i/>
          <w:sz w:val="44"/>
          <w:szCs w:val="44"/>
          <w:lang w:val="ru-RU"/>
        </w:rPr>
      </w:pPr>
    </w:p>
    <w:p w:rsidR="0061395A" w:rsidRDefault="00E763F7" w:rsidP="0061395A">
      <w:pPr>
        <w:rPr>
          <w:rFonts w:ascii="Times New Roman" w:hAnsi="Times New Roman" w:cs="Times New Roman"/>
          <w:b/>
          <w:i/>
          <w:sz w:val="44"/>
          <w:szCs w:val="44"/>
          <w:lang w:val="ru-RU"/>
        </w:rPr>
      </w:pPr>
      <w:r w:rsidRPr="00E763F7">
        <w:rPr>
          <w:rFonts w:ascii="Times New Roman" w:hAnsi="Times New Roman" w:cs="Times New Roman"/>
          <w:b/>
          <w:i/>
          <w:sz w:val="44"/>
          <w:szCs w:val="44"/>
          <w:lang w:val="ru-RU"/>
        </w:rPr>
        <w:lastRenderedPageBreak/>
        <w:t>Пасха старинная (как её отмечали на Руси)</w:t>
      </w:r>
    </w:p>
    <w:p w:rsidR="00E763F7" w:rsidRPr="00E763F7" w:rsidRDefault="00E763F7" w:rsidP="0061395A">
      <w:pPr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E763F7">
        <w:rPr>
          <w:rFonts w:ascii="Times New Roman" w:hAnsi="Times New Roman" w:cs="Times New Roman"/>
          <w:i/>
          <w:sz w:val="32"/>
          <w:szCs w:val="32"/>
          <w:lang w:val="ru-RU"/>
        </w:rPr>
        <w:t>Встреча с 5 классом</w:t>
      </w:r>
    </w:p>
    <w:p w:rsidR="00E763F7" w:rsidRDefault="00E763F7" w:rsidP="0061395A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2093"/>
        <w:gridCol w:w="7478"/>
      </w:tblGrid>
      <w:tr w:rsidR="00F36D3D" w:rsidRPr="002D09FA" w:rsidTr="00F36D3D">
        <w:tc>
          <w:tcPr>
            <w:tcW w:w="2093" w:type="dxa"/>
          </w:tcPr>
          <w:p w:rsidR="00F36D3D" w:rsidRDefault="00F36D3D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</w:t>
            </w:r>
          </w:p>
        </w:tc>
        <w:tc>
          <w:tcPr>
            <w:tcW w:w="7478" w:type="dxa"/>
          </w:tcPr>
          <w:p w:rsidR="00F36D3D" w:rsidRDefault="00FC3589" w:rsidP="0061395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</w:t>
            </w:r>
            <w:r w:rsidR="00F36D3D" w:rsidRPr="00FC358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Сегодня мы </w:t>
            </w:r>
            <w:proofErr w:type="gramStart"/>
            <w:r w:rsidR="00F36D3D" w:rsidRPr="00FC358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расскажем</w:t>
            </w:r>
            <w:proofErr w:type="gramEnd"/>
            <w:r w:rsidR="00F36D3D" w:rsidRPr="00FC358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как в старину отмечали наши предки на Руси Православной Светлый праздник Христова Воскресения (Пасху), которой предшествовали:</w:t>
            </w:r>
          </w:p>
          <w:p w:rsidR="00FC3589" w:rsidRDefault="00FC3589" w:rsidP="0061395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 Страстная седмица (неделя)</w:t>
            </w:r>
          </w:p>
          <w:p w:rsidR="00FC3589" w:rsidRDefault="00FC3589" w:rsidP="0061395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 Великий пост</w:t>
            </w:r>
          </w:p>
          <w:p w:rsidR="00FC3589" w:rsidRPr="00FC3589" w:rsidRDefault="00FC3589" w:rsidP="0061395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А до них была Седмица сырная или , как её ещё называют, масленица – дни хороводов, когда пекли блины, праздник весёлый венчало который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Прощённое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воскресенье.</w:t>
            </w:r>
          </w:p>
        </w:tc>
      </w:tr>
      <w:tr w:rsidR="00FC3589" w:rsidTr="00F36D3D">
        <w:tc>
          <w:tcPr>
            <w:tcW w:w="2093" w:type="dxa"/>
          </w:tcPr>
          <w:p w:rsidR="00FC3589" w:rsidRDefault="002D09FA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</w:t>
            </w:r>
          </w:p>
        </w:tc>
        <w:tc>
          <w:tcPr>
            <w:tcW w:w="7478" w:type="dxa"/>
          </w:tcPr>
          <w:p w:rsidR="00FC3589" w:rsidRDefault="00FC3589" w:rsidP="0061395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Многие отдыхали и веселились в эту неделю масленицы, ведь впереди 40 дней строго поста.</w:t>
            </w:r>
          </w:p>
          <w:p w:rsidR="00FC3589" w:rsidRDefault="00FC3589" w:rsidP="0061395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Бог тебя простит, и я тебя прощаю, и ты меня прости!</w:t>
            </w:r>
          </w:p>
          <w:p w:rsidR="00FC3589" w:rsidRDefault="00FC3589" w:rsidP="00662D7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Как на масленой неделе</w:t>
            </w:r>
          </w:p>
          <w:p w:rsidR="00FC3589" w:rsidRDefault="00FC3589" w:rsidP="00662D7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блиночков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захотели!</w:t>
            </w:r>
          </w:p>
          <w:p w:rsidR="00FC3589" w:rsidRDefault="00FC3589" w:rsidP="00662D7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Ой, блины, блины, блины,</w:t>
            </w:r>
          </w:p>
          <w:p w:rsidR="00FC3589" w:rsidRDefault="00FC3589" w:rsidP="00662D7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Вы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блиночки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мои!</w:t>
            </w:r>
          </w:p>
          <w:p w:rsidR="00FC3589" w:rsidRDefault="00FC3589" w:rsidP="00662D7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Наша старшая </w:t>
            </w:r>
            <w:r w:rsidR="00662D7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сестрица</w:t>
            </w:r>
          </w:p>
          <w:p w:rsidR="00662D7B" w:rsidRDefault="00662D7B" w:rsidP="00662D7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Печь блины-то мастерица.</w:t>
            </w:r>
          </w:p>
          <w:p w:rsidR="00662D7B" w:rsidRDefault="00662D7B" w:rsidP="00662D7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Ой, блины, блины, блины,</w:t>
            </w:r>
          </w:p>
          <w:p w:rsidR="00662D7B" w:rsidRDefault="00662D7B" w:rsidP="00662D7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Вы,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блиночки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мои!</w:t>
            </w:r>
          </w:p>
          <w:p w:rsidR="00662D7B" w:rsidRDefault="00662D7B" w:rsidP="00662D7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 поднос она кладёт</w:t>
            </w:r>
          </w:p>
          <w:p w:rsidR="00662D7B" w:rsidRDefault="00662D7B" w:rsidP="00662D7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на стол она несёт</w:t>
            </w:r>
          </w:p>
          <w:p w:rsidR="00662D7B" w:rsidRDefault="00662D7B" w:rsidP="00662D7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Ой, блины, блины, блины,</w:t>
            </w:r>
          </w:p>
          <w:p w:rsidR="00662D7B" w:rsidRDefault="00662D7B" w:rsidP="00662D7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Вы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линочки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мои!</w:t>
            </w:r>
          </w:p>
          <w:p w:rsidR="00662D7B" w:rsidRDefault="00662D7B" w:rsidP="00662D7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«Гости, будьте же здоровы,</w:t>
            </w:r>
          </w:p>
          <w:p w:rsidR="00662D7B" w:rsidRDefault="00662D7B" w:rsidP="00662D7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Вот блины мои готовы».</w:t>
            </w:r>
          </w:p>
          <w:p w:rsidR="00662D7B" w:rsidRDefault="0022663D" w:rsidP="00662D7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val="ru-RU" w:eastAsia="ru-RU" w:bidi="ar-S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270.05pt;margin-top:5.2pt;width:7.15pt;height:23.25pt;z-index:251658240"/>
              </w:pict>
            </w:r>
            <w:r w:rsidR="00662D7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Ой, блины, блины, Блины</w:t>
            </w:r>
          </w:p>
          <w:p w:rsidR="00662D7B" w:rsidRDefault="000A2C2F" w:rsidP="00662D7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         </w:t>
            </w:r>
            <w:r w:rsidR="00662D7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Вы, </w:t>
            </w:r>
            <w:proofErr w:type="spellStart"/>
            <w:r w:rsidR="00662D7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блиночки</w:t>
            </w:r>
            <w:proofErr w:type="spellEnd"/>
            <w:r w:rsidR="00662D7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мои!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  Все вместе</w:t>
            </w:r>
          </w:p>
          <w:p w:rsidR="00FC3589" w:rsidRPr="00FC3589" w:rsidRDefault="00FC3589" w:rsidP="0061395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0A2C2F" w:rsidRPr="002D09FA" w:rsidTr="00F36D3D">
        <w:tc>
          <w:tcPr>
            <w:tcW w:w="2093" w:type="dxa"/>
          </w:tcPr>
          <w:p w:rsidR="000A2C2F" w:rsidRDefault="002D09FA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</w:t>
            </w:r>
          </w:p>
        </w:tc>
        <w:tc>
          <w:tcPr>
            <w:tcW w:w="7478" w:type="dxa"/>
          </w:tcPr>
          <w:p w:rsidR="000A2C2F" w:rsidRDefault="000A2C2F" w:rsidP="0061395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Масленица  подходила к концу. На седьмой день веселья наступало Прощёное воскресенье. В этот день люди прощали всех своих обидчиков, просили прощения друг у друга. Веселье затихало к 10 часам вечера, и город засыпал. Начинался Великий пост, который 40 дней учит нас тому, как мы можем приготовить себя к радости Воскресения Христова. Великий пост похож как бы на лестницу, идя по которой человек очищает своё тело постной пищей, а душу покаянием, исповедью, молитвой.</w:t>
            </w:r>
          </w:p>
        </w:tc>
      </w:tr>
      <w:tr w:rsidR="000A2C2F" w:rsidRPr="002D09FA" w:rsidTr="00F36D3D">
        <w:tc>
          <w:tcPr>
            <w:tcW w:w="2093" w:type="dxa"/>
          </w:tcPr>
          <w:p w:rsidR="000A2C2F" w:rsidRDefault="002D09FA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</w:t>
            </w:r>
          </w:p>
        </w:tc>
        <w:tc>
          <w:tcPr>
            <w:tcW w:w="7478" w:type="dxa"/>
          </w:tcPr>
          <w:p w:rsidR="000A2C2F" w:rsidRDefault="000A2C2F" w:rsidP="0061395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Шли дни Великого поста. Наступал</w:t>
            </w:r>
            <w:r w:rsidR="00FA61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тёплый и ласковый день Благовещения, который отмечается в память явления </w:t>
            </w:r>
            <w:proofErr w:type="gramStart"/>
            <w:r w:rsidR="00FA61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</w:t>
            </w:r>
            <w:proofErr w:type="gramEnd"/>
            <w:r w:rsidR="00FA61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Пресвятой Богородице Архангела </w:t>
            </w:r>
            <w:r w:rsidR="00FA61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Гавриила с радостной вестью (Благовещеньем) о том, что Господь избрал Её быть Матерью Спасителя мира.</w:t>
            </w:r>
          </w:p>
          <w:p w:rsidR="00FA6122" w:rsidRDefault="00FA6122" w:rsidP="0061395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В этот день взрослые как бы вновь становились детьми. Все они – и старики, и дети, выпускали птиц из неволи, и шумная стая, взвиваясь вверх, придавала всем прекрасное настроение.</w:t>
            </w:r>
          </w:p>
        </w:tc>
      </w:tr>
      <w:tr w:rsidR="00FA6122" w:rsidTr="00F36D3D">
        <w:tc>
          <w:tcPr>
            <w:tcW w:w="2093" w:type="dxa"/>
          </w:tcPr>
          <w:p w:rsidR="00FA6122" w:rsidRDefault="002D09FA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Ведущий</w:t>
            </w:r>
          </w:p>
        </w:tc>
        <w:tc>
          <w:tcPr>
            <w:tcW w:w="7478" w:type="dxa"/>
          </w:tcPr>
          <w:p w:rsidR="00FA6122" w:rsidRDefault="00FA6122" w:rsidP="00FA612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 чужбине свято наблюдаю</w:t>
            </w:r>
          </w:p>
          <w:p w:rsidR="00FA6122" w:rsidRDefault="00FA6122" w:rsidP="00FA612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Родной обычай старины:</w:t>
            </w:r>
          </w:p>
          <w:p w:rsidR="00FA6122" w:rsidRDefault="00FA6122" w:rsidP="00FA612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 волю птичку выпускаю</w:t>
            </w:r>
          </w:p>
          <w:p w:rsidR="00FA6122" w:rsidRDefault="00FA6122" w:rsidP="00FA612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 светлом празднике весны.</w:t>
            </w:r>
          </w:p>
          <w:p w:rsidR="00FA6122" w:rsidRDefault="00FA6122" w:rsidP="00FA612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 стал доступен утешенью;</w:t>
            </w:r>
          </w:p>
          <w:p w:rsidR="00FA6122" w:rsidRDefault="00FA6122" w:rsidP="00FA612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 что на Бога мне роптать</w:t>
            </w:r>
          </w:p>
          <w:p w:rsidR="00FA6122" w:rsidRDefault="00FA6122" w:rsidP="00FA612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Когда хоть одному творенью</w:t>
            </w:r>
          </w:p>
          <w:p w:rsidR="00FA6122" w:rsidRDefault="00FA6122" w:rsidP="00FA612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 мог свободу даровать!</w:t>
            </w:r>
          </w:p>
          <w:p w:rsidR="00FA6122" w:rsidRDefault="00FA6122" w:rsidP="0061395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А там наступал и день Входа Господня в Иерусалим…</w:t>
            </w:r>
          </w:p>
          <w:p w:rsidR="00FA6122" w:rsidRDefault="00FA6122" w:rsidP="0061395A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Скоро Пасха…</w:t>
            </w:r>
          </w:p>
        </w:tc>
      </w:tr>
      <w:tr w:rsidR="00FA6122" w:rsidRPr="002D09FA" w:rsidTr="00F36D3D">
        <w:tc>
          <w:tcPr>
            <w:tcW w:w="2093" w:type="dxa"/>
          </w:tcPr>
          <w:p w:rsidR="00FA6122" w:rsidRDefault="002D09FA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</w:t>
            </w:r>
          </w:p>
        </w:tc>
        <w:tc>
          <w:tcPr>
            <w:tcW w:w="7478" w:type="dxa"/>
          </w:tcPr>
          <w:p w:rsidR="008B1D45" w:rsidRDefault="008B1D45" w:rsidP="00FA612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Вход Господень в Иерусалим, или Вербное Воскресенье, как этот праздник ещё по-другому называют, это последнее воскресенье перед Пасхой, в которое Церковь вспоминает, как ехал Иисус Христос в Иерусалим на простом ослике, и как торжественно его встречали люди криками «Осанна»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что означает «Спаси», «Помилуй») и как они расстилали перед Ним на дороге, как ковры, свои верхние одежды, и как махали ветвями пальмы, которые у нас заменяют веточками вербы.</w:t>
            </w:r>
          </w:p>
          <w:p w:rsidR="00FA6122" w:rsidRDefault="008B1D45" w:rsidP="00FA612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В православии –  после освещения в церкви веточками вербы символически били друг друга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1409E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1409E9" w:rsidRPr="002D09FA" w:rsidTr="00F36D3D">
        <w:tc>
          <w:tcPr>
            <w:tcW w:w="2093" w:type="dxa"/>
          </w:tcPr>
          <w:p w:rsidR="001409E9" w:rsidRDefault="002D09FA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</w:t>
            </w:r>
          </w:p>
        </w:tc>
        <w:tc>
          <w:tcPr>
            <w:tcW w:w="7478" w:type="dxa"/>
          </w:tcPr>
          <w:p w:rsidR="001409E9" w:rsidRDefault="001409E9" w:rsidP="00FA612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И вот уже позади и Великий пост, и Страстная неделя, во время которой мы вспоминаем о последних земных днях Спасителя. Приближается день Светлого Христова Воскресения – Пасха.</w:t>
            </w:r>
          </w:p>
          <w:p w:rsidR="00E763F7" w:rsidRDefault="00E763F7" w:rsidP="00145963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Опять зажёгся над землёю для новой жизни  новый день</w:t>
            </w:r>
          </w:p>
          <w:p w:rsidR="00E763F7" w:rsidRDefault="00E763F7" w:rsidP="00145963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Ещё чернеют чащи бора, ещё в тени его сырой,</w:t>
            </w:r>
          </w:p>
          <w:p w:rsidR="00E763F7" w:rsidRDefault="00E763F7" w:rsidP="00145963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Как зеркала стоят озёра и дышат свежестью ночной.</w:t>
            </w:r>
          </w:p>
          <w:p w:rsidR="00E763F7" w:rsidRDefault="00E763F7" w:rsidP="00145963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Ещё в сияющих долинах плывут туманы, но смотри…</w:t>
            </w:r>
          </w:p>
          <w:p w:rsidR="00E763F7" w:rsidRDefault="00E763F7" w:rsidP="00145963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Уже горят на горных льдинах лучи </w:t>
            </w:r>
            <w:r w:rsidR="0014596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огнистые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зари!</w:t>
            </w:r>
          </w:p>
        </w:tc>
      </w:tr>
      <w:tr w:rsidR="001409E9" w:rsidRPr="002D09FA" w:rsidTr="00F36D3D">
        <w:tc>
          <w:tcPr>
            <w:tcW w:w="2093" w:type="dxa"/>
          </w:tcPr>
          <w:p w:rsidR="001409E9" w:rsidRDefault="002D09FA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</w:t>
            </w:r>
          </w:p>
          <w:p w:rsidR="007C7D9C" w:rsidRDefault="007C7D9C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7D9C" w:rsidRDefault="007C7D9C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7D9C" w:rsidRDefault="007C7D9C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7D9C" w:rsidRDefault="007C7D9C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7D9C" w:rsidRDefault="007C7D9C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7D9C" w:rsidRDefault="007C7D9C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8" w:type="dxa"/>
          </w:tcPr>
          <w:p w:rsidR="001409E9" w:rsidRDefault="001409E9" w:rsidP="00FA612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Пасха – наш самый большой праздник.</w:t>
            </w:r>
          </w:p>
          <w:p w:rsidR="001409E9" w:rsidRDefault="001409E9" w:rsidP="00FA612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 пасхальную ночь в церкви служится пасхальная заутреня. Говорят, что пасхальная ночь такая безмолвная и тихая, как ни одна другая ночь в году…</w:t>
            </w:r>
          </w:p>
          <w:p w:rsidR="001409E9" w:rsidRDefault="001409E9" w:rsidP="00FA612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… Вот крестный ход идет вокруг церкви и подходит к закрытым дверям. В это время наступает полночь – час, когда мы празднуем Воскресение Христа…</w:t>
            </w:r>
          </w:p>
        </w:tc>
      </w:tr>
      <w:tr w:rsidR="001409E9" w:rsidRPr="002D09FA" w:rsidTr="00F36D3D">
        <w:tc>
          <w:tcPr>
            <w:tcW w:w="2093" w:type="dxa"/>
          </w:tcPr>
          <w:p w:rsidR="001409E9" w:rsidRDefault="002D09FA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</w:t>
            </w:r>
          </w:p>
          <w:p w:rsidR="007C7D9C" w:rsidRDefault="007C7D9C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7D9C" w:rsidRDefault="007C7D9C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7D9C" w:rsidRDefault="007C7D9C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7D9C" w:rsidRDefault="007C7D9C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7D9C" w:rsidRDefault="007C7D9C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7D9C" w:rsidRDefault="007C7D9C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7D9C" w:rsidRDefault="007C7D9C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Колокола</w:t>
            </w:r>
          </w:p>
        </w:tc>
        <w:tc>
          <w:tcPr>
            <w:tcW w:w="7478" w:type="dxa"/>
          </w:tcPr>
          <w:p w:rsidR="001409E9" w:rsidRDefault="001409E9" w:rsidP="00FA612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         И все – 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стар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и млад – встречались в молитвенном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предстоянии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 храме Божием</w:t>
            </w:r>
            <w:r w:rsidR="00E567E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радостно провозглашая:</w:t>
            </w:r>
          </w:p>
          <w:p w:rsidR="00E567EE" w:rsidRDefault="00E567EE" w:rsidP="00E567EE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«Христос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воскресе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из мёртвых,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смертию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смерть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поправ, и сущим во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гробех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живот даровав!».</w:t>
            </w:r>
          </w:p>
          <w:p w:rsidR="00E567EE" w:rsidRDefault="00E567EE" w:rsidP="00E567EE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 всю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Светлую неделю, целыми днями до вечера звонили колокола. Причём взойти на колокольню дозволялось всем желающим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армоничный, могучий звон придавал особую торжественность дням Пасхи.</w:t>
            </w:r>
          </w:p>
        </w:tc>
      </w:tr>
      <w:tr w:rsidR="00E567EE" w:rsidRPr="002D09FA" w:rsidTr="00F36D3D">
        <w:tc>
          <w:tcPr>
            <w:tcW w:w="2093" w:type="dxa"/>
          </w:tcPr>
          <w:p w:rsidR="00E567EE" w:rsidRDefault="002D09FA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Ведущий</w:t>
            </w:r>
          </w:p>
        </w:tc>
        <w:tc>
          <w:tcPr>
            <w:tcW w:w="7478" w:type="dxa"/>
          </w:tcPr>
          <w:p w:rsidR="00E567EE" w:rsidRDefault="00E567EE" w:rsidP="00FA612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Люди приветствовали друг друга словами: «Христос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воскресе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» и слышали в ответ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неизменное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: « Воистину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воскресе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!»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христовались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одаривали друг друга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крашенками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писанками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дети играли в разные игры, молодёжь водила хоров</w:t>
            </w:r>
            <w:r w:rsidR="005B476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оды, пели народные песни.</w:t>
            </w:r>
          </w:p>
        </w:tc>
      </w:tr>
      <w:tr w:rsidR="005B4764" w:rsidRPr="002D09FA" w:rsidTr="00F36D3D">
        <w:tc>
          <w:tcPr>
            <w:tcW w:w="2093" w:type="dxa"/>
          </w:tcPr>
          <w:p w:rsidR="005B4764" w:rsidRDefault="002D09FA" w:rsidP="0061395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Ведущий</w:t>
            </w:r>
          </w:p>
        </w:tc>
        <w:tc>
          <w:tcPr>
            <w:tcW w:w="7478" w:type="dxa"/>
          </w:tcPr>
          <w:p w:rsidR="005B4764" w:rsidRDefault="005B4764" w:rsidP="00FA612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… Вот просыпается земля,</w:t>
            </w:r>
          </w:p>
          <w:p w:rsidR="005B4764" w:rsidRDefault="005B4764" w:rsidP="00FA612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одеваются поля,</w:t>
            </w:r>
          </w:p>
          <w:p w:rsidR="005B4764" w:rsidRDefault="005B4764" w:rsidP="00FA612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Весна идёт, полна чудес!</w:t>
            </w:r>
          </w:p>
          <w:p w:rsidR="005B4764" w:rsidRDefault="005B4764" w:rsidP="00FA612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Христос воскрес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Христос воскрес!</w:t>
            </w:r>
          </w:p>
        </w:tc>
      </w:tr>
    </w:tbl>
    <w:p w:rsidR="00F36D3D" w:rsidRDefault="00F36D3D" w:rsidP="006139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106C" w:rsidRDefault="00D4106C" w:rsidP="006139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106C" w:rsidRDefault="00D4106C" w:rsidP="006139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106C" w:rsidRDefault="00D4106C" w:rsidP="006139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106C" w:rsidRDefault="00D4106C" w:rsidP="006139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106C" w:rsidRDefault="008D29F0" w:rsidP="0061395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29F0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3335020"/>
            <wp:effectExtent l="19050" t="0" r="3175" b="0"/>
            <wp:docPr id="2" name="Рисунок 0" descr="пасхальные   встречи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хальные   встречи 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02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D4106C" w:rsidRDefault="00D4106C" w:rsidP="006139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106C" w:rsidRDefault="00D4106C" w:rsidP="006139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106C" w:rsidRDefault="00D4106C" w:rsidP="006139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106C" w:rsidRDefault="00D4106C" w:rsidP="006139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106C" w:rsidRDefault="00D4106C" w:rsidP="006139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106C" w:rsidRDefault="00D4106C" w:rsidP="006139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106C" w:rsidRDefault="00D4106C" w:rsidP="006139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106C" w:rsidRDefault="00D4106C" w:rsidP="0061395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106C" w:rsidRPr="00E1372B" w:rsidRDefault="008D29F0" w:rsidP="008D29F0">
      <w:pPr>
        <w:ind w:firstLine="0"/>
        <w:rPr>
          <w:rFonts w:ascii="Times New Roman" w:hAnsi="Times New Roman" w:cs="Times New Roman"/>
          <w:i/>
          <w:sz w:val="48"/>
          <w:szCs w:val="4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="00D4106C" w:rsidRPr="00E1372B">
        <w:rPr>
          <w:rFonts w:ascii="Times New Roman" w:hAnsi="Times New Roman" w:cs="Times New Roman"/>
          <w:i/>
          <w:sz w:val="48"/>
          <w:szCs w:val="48"/>
          <w:lang w:val="ru-RU"/>
        </w:rPr>
        <w:t>«И счастье я могу постигнуть на земле,</w:t>
      </w:r>
    </w:p>
    <w:p w:rsidR="00D4106C" w:rsidRPr="00E1372B" w:rsidRDefault="00D4106C" w:rsidP="00D4106C">
      <w:pPr>
        <w:rPr>
          <w:rFonts w:ascii="Times New Roman" w:hAnsi="Times New Roman" w:cs="Times New Roman"/>
          <w:i/>
          <w:sz w:val="48"/>
          <w:szCs w:val="48"/>
          <w:lang w:val="ru-RU"/>
        </w:rPr>
      </w:pPr>
      <w:r w:rsidRPr="00E1372B">
        <w:rPr>
          <w:rFonts w:ascii="Times New Roman" w:hAnsi="Times New Roman" w:cs="Times New Roman"/>
          <w:i/>
          <w:sz w:val="48"/>
          <w:szCs w:val="48"/>
          <w:lang w:val="ru-RU"/>
        </w:rPr>
        <w:t>И в небесах я вижу Бога…»</w:t>
      </w:r>
    </w:p>
    <w:p w:rsidR="00D4106C" w:rsidRDefault="00D4106C" w:rsidP="00D4106C">
      <w:pPr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D4106C">
        <w:rPr>
          <w:rFonts w:ascii="Times New Roman" w:hAnsi="Times New Roman" w:cs="Times New Roman"/>
          <w:i/>
          <w:sz w:val="40"/>
          <w:szCs w:val="40"/>
          <w:lang w:val="ru-RU"/>
        </w:rPr>
        <w:t>Литературно-историческая композиция</w:t>
      </w:r>
    </w:p>
    <w:tbl>
      <w:tblPr>
        <w:tblStyle w:val="af7"/>
        <w:tblW w:w="0" w:type="auto"/>
        <w:tblLook w:val="04A0"/>
      </w:tblPr>
      <w:tblGrid>
        <w:gridCol w:w="2093"/>
        <w:gridCol w:w="7478"/>
      </w:tblGrid>
      <w:tr w:rsidR="00356B46" w:rsidRPr="002D09FA" w:rsidTr="00356B46">
        <w:tc>
          <w:tcPr>
            <w:tcW w:w="2093" w:type="dxa"/>
          </w:tcPr>
          <w:p w:rsidR="00356B46" w:rsidRDefault="00ED68D8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Тернистый путь к Богу</w:t>
            </w:r>
          </w:p>
          <w:p w:rsidR="001B7945" w:rsidRDefault="001B794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Музыка</w:t>
            </w:r>
          </w:p>
          <w:p w:rsidR="003C2F48" w:rsidRPr="00A3446E" w:rsidRDefault="003C2F48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(сцена 1)</w:t>
            </w:r>
          </w:p>
        </w:tc>
        <w:tc>
          <w:tcPr>
            <w:tcW w:w="7478" w:type="dxa"/>
          </w:tcPr>
          <w:p w:rsidR="00356B46" w:rsidRPr="00A3446E" w:rsidRDefault="00356B46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 сцене девушка</w:t>
            </w:r>
            <w:proofErr w:type="gramStart"/>
            <w:r w:rsidR="00ED68D8"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  <w:proofErr w:type="gramEnd"/>
            <w:r w:rsidR="00ED68D8"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 w:rsidR="00ED68D8"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</w:t>
            </w:r>
            <w:proofErr w:type="gramEnd"/>
            <w:r w:rsidR="00ED68D8"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оторая в танце  показывает разрушение цивилизации. На экране идут фрагменты </w:t>
            </w:r>
            <w:proofErr w:type="spellStart"/>
            <w:r w:rsidR="00ED68D8"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землятрясения</w:t>
            </w:r>
            <w:proofErr w:type="spellEnd"/>
            <w:r w:rsidR="00ED68D8"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 Японии, разрушение </w:t>
            </w:r>
            <w:proofErr w:type="spellStart"/>
            <w:r w:rsidR="00ED68D8"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Фокусимы</w:t>
            </w:r>
            <w:proofErr w:type="spellEnd"/>
            <w:r w:rsidR="00ED68D8"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военные конфликты на Кавказе, терроризм в Москве. Войны, катастрофы, революции разрушают человека и мир. Юноша за сценой: «</w:t>
            </w:r>
            <w:proofErr w:type="spellStart"/>
            <w:r w:rsidR="00ED68D8"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Не-е-ет</w:t>
            </w:r>
            <w:proofErr w:type="gramStart"/>
            <w:r w:rsidR="00ED68D8"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!О</w:t>
            </w:r>
            <w:proofErr w:type="gramEnd"/>
            <w:r w:rsidR="00ED68D8"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становитесь!Господи</w:t>
            </w:r>
            <w:proofErr w:type="spellEnd"/>
            <w:r w:rsidR="00ED68D8"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помоги!».</w:t>
            </w:r>
          </w:p>
        </w:tc>
      </w:tr>
      <w:tr w:rsidR="00ED68D8" w:rsidRPr="00A70677" w:rsidTr="00356B46">
        <w:tc>
          <w:tcPr>
            <w:tcW w:w="2093" w:type="dxa"/>
          </w:tcPr>
          <w:p w:rsidR="00ED68D8" w:rsidRDefault="007C7D9C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(Сцена 2)</w:t>
            </w:r>
          </w:p>
          <w:p w:rsidR="00BB398E" w:rsidRPr="00A3446E" w:rsidRDefault="00BB398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девушка</w:t>
            </w:r>
          </w:p>
        </w:tc>
        <w:tc>
          <w:tcPr>
            <w:tcW w:w="7478" w:type="dxa"/>
          </w:tcPr>
          <w:p w:rsidR="00ED68D8" w:rsidRPr="00A3446E" w:rsidRDefault="00ED68D8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Отец людей, Отец небесный!</w:t>
            </w:r>
          </w:p>
          <w:p w:rsidR="00ED68D8" w:rsidRPr="00A3446E" w:rsidRDefault="00ED68D8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Да имя вечное</w:t>
            </w:r>
            <w:proofErr w:type="gramStart"/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</w:t>
            </w:r>
            <w:proofErr w:type="gramEnd"/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воё</w:t>
            </w:r>
          </w:p>
          <w:p w:rsidR="00ED68D8" w:rsidRPr="00A3446E" w:rsidRDefault="00ED68D8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Святится нашими сердцами!</w:t>
            </w:r>
          </w:p>
          <w:p w:rsidR="00A3446E" w:rsidRP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Да придет Ц</w:t>
            </w:r>
            <w:r w:rsidR="00ED68D8"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арствие</w:t>
            </w:r>
            <w:proofErr w:type="gramStart"/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</w:t>
            </w:r>
            <w:proofErr w:type="gramEnd"/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воё, </w:t>
            </w:r>
          </w:p>
          <w:p w:rsidR="00ED68D8" w:rsidRP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Твоя да будет Воля с нами,</w:t>
            </w:r>
          </w:p>
          <w:p w:rsidR="00A3446E" w:rsidRP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Как в небесах, так на земли!</w:t>
            </w:r>
          </w:p>
          <w:p w:rsidR="00A3446E" w:rsidRP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Насущный хлеб нам ниспошли</w:t>
            </w:r>
          </w:p>
          <w:p w:rsidR="00A3446E" w:rsidRP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Твоею щедрою рукою,</w:t>
            </w:r>
          </w:p>
          <w:p w:rsidR="00A3446E" w:rsidRP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как прощаем мы людей,</w:t>
            </w:r>
          </w:p>
          <w:p w:rsidR="00A3446E" w:rsidRP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Так нас, ничтожных пред Тобою,</w:t>
            </w:r>
          </w:p>
          <w:p w:rsidR="00A3446E" w:rsidRP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Прости, Отец, Своих детей;</w:t>
            </w:r>
          </w:p>
          <w:p w:rsidR="00A3446E" w:rsidRP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Не ввергни нас </w:t>
            </w:r>
            <w:proofErr w:type="gramStart"/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</w:t>
            </w:r>
            <w:proofErr w:type="gramEnd"/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искушенье</w:t>
            </w:r>
          </w:p>
          <w:p w:rsidR="00A3446E" w:rsidRP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от лукавого прельщенья</w:t>
            </w:r>
          </w:p>
          <w:p w:rsidR="00A3446E" w:rsidRP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Избави нас…</w:t>
            </w:r>
          </w:p>
          <w:p w:rsidR="00A3446E" w:rsidRP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3446E" w:rsidRPr="002D09FA" w:rsidTr="00F83C83">
        <w:trPr>
          <w:trHeight w:val="2258"/>
        </w:trPr>
        <w:tc>
          <w:tcPr>
            <w:tcW w:w="2093" w:type="dxa"/>
          </w:tcPr>
          <w:p w:rsidR="00A3446E" w:rsidRPr="00A3446E" w:rsidRDefault="00BB398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девушка</w:t>
            </w:r>
          </w:p>
        </w:tc>
        <w:tc>
          <w:tcPr>
            <w:tcW w:w="7478" w:type="dxa"/>
          </w:tcPr>
          <w:p w:rsidR="00A3446E" w:rsidRP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Христос</w:t>
            </w:r>
          </w:p>
          <w:p w:rsidR="00A3446E" w:rsidRP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Он идёт путём жемчужным</w:t>
            </w:r>
          </w:p>
          <w:p w:rsid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3446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 садам береговым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Люди заняты ненужным,</w:t>
            </w:r>
            <w:proofErr w:type="gramEnd"/>
          </w:p>
          <w:p w:rsid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Люди заняты земным.</w:t>
            </w:r>
            <w:proofErr w:type="gramEnd"/>
          </w:p>
          <w:p w:rsid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«Здравствуй, пастырь! Рыбарь, здравствуй!»</w:t>
            </w:r>
          </w:p>
          <w:p w:rsid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Вас зову Я навсегда,</w:t>
            </w:r>
          </w:p>
          <w:p w:rsid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Чтоб блюсти иную паству</w:t>
            </w:r>
          </w:p>
          <w:p w:rsid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иные невода.</w:t>
            </w:r>
          </w:p>
          <w:p w:rsidR="00A3446E" w:rsidRDefault="00A3446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Лучше ль рыбы</w:t>
            </w:r>
            <w:r w:rsidR="001B794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или овцы</w:t>
            </w:r>
          </w:p>
          <w:p w:rsidR="001B7945" w:rsidRDefault="001B794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Человеческой души?</w:t>
            </w:r>
          </w:p>
          <w:p w:rsidR="001B7945" w:rsidRDefault="001B794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Вы небесные торговцы, не считайте барыши!</w:t>
            </w:r>
          </w:p>
          <w:p w:rsidR="001B7945" w:rsidRDefault="001B794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Ведь не домик в Галилее</w:t>
            </w:r>
          </w:p>
          <w:p w:rsidR="001B7945" w:rsidRDefault="001B794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Вам награда за труды, - </w:t>
            </w:r>
          </w:p>
          <w:p w:rsidR="001B7945" w:rsidRDefault="001B794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Светлый рай, что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розовее</w:t>
            </w:r>
            <w:proofErr w:type="spellEnd"/>
          </w:p>
          <w:p w:rsidR="001B7945" w:rsidRDefault="001B794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Самой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розовой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звезды.</w:t>
            </w:r>
          </w:p>
          <w:p w:rsidR="001B7945" w:rsidRDefault="001B794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Солнце близится 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притину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</w:t>
            </w:r>
          </w:p>
          <w:p w:rsidR="001B7945" w:rsidRDefault="001B794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Слышно веянье конца,</w:t>
            </w:r>
          </w:p>
          <w:p w:rsidR="001B7945" w:rsidRDefault="001B794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Но отрадно будет Сыну</w:t>
            </w:r>
          </w:p>
          <w:p w:rsidR="001B7945" w:rsidRDefault="001B794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 Доме Нежного Отца».</w:t>
            </w:r>
          </w:p>
          <w:p w:rsidR="001B7945" w:rsidRDefault="001B794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 томит, не мучит выбор,</w:t>
            </w:r>
          </w:p>
          <w:p w:rsidR="001B7945" w:rsidRDefault="001B794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Что пленительней чудес?!</w:t>
            </w:r>
          </w:p>
          <w:p w:rsidR="001B7945" w:rsidRDefault="001B794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идут пастух и рыбарь</w:t>
            </w:r>
          </w:p>
          <w:p w:rsidR="001B7945" w:rsidRDefault="001B794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 Искателем Небес.</w:t>
            </w:r>
          </w:p>
          <w:p w:rsidR="00A3446E" w:rsidRPr="00A3446E" w:rsidRDefault="00F83C83" w:rsidP="00F83C83">
            <w:pPr>
              <w:ind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Николай Гумилёв</w:t>
            </w:r>
          </w:p>
        </w:tc>
      </w:tr>
      <w:tr w:rsidR="00F83C83" w:rsidRPr="00A3446E" w:rsidTr="00F83C83">
        <w:trPr>
          <w:trHeight w:val="2258"/>
        </w:trPr>
        <w:tc>
          <w:tcPr>
            <w:tcW w:w="2093" w:type="dxa"/>
          </w:tcPr>
          <w:p w:rsidR="00F83C83" w:rsidRPr="00A3446E" w:rsidRDefault="00BB398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девушка</w:t>
            </w:r>
          </w:p>
        </w:tc>
        <w:tc>
          <w:tcPr>
            <w:tcW w:w="7478" w:type="dxa"/>
          </w:tcPr>
          <w:p w:rsidR="00F83C83" w:rsidRDefault="00F83C83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Мера</w:t>
            </w:r>
          </w:p>
          <w:p w:rsidR="00F83C83" w:rsidRDefault="00F83C83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Всегда чего-нибудь нет, - </w:t>
            </w:r>
          </w:p>
          <w:p w:rsidR="00F83C83" w:rsidRDefault="00F83C83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Чего-нибудь слишком много…</w:t>
            </w:r>
          </w:p>
          <w:p w:rsidR="00F83C83" w:rsidRDefault="00F83C83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На всё как бы есть ответ, - </w:t>
            </w:r>
          </w:p>
          <w:p w:rsidR="00F83C83" w:rsidRDefault="00F83C83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Но без последнего слога.</w:t>
            </w:r>
          </w:p>
          <w:p w:rsidR="00F83C83" w:rsidRDefault="00F83C83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Свершится ли что – не так,</w:t>
            </w:r>
          </w:p>
          <w:p w:rsidR="00F83C83" w:rsidRDefault="00F83C83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Некстати, непрочно, зыбко…</w:t>
            </w:r>
          </w:p>
          <w:p w:rsidR="00F83C83" w:rsidRDefault="00F83C83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каждый неверен знак,</w:t>
            </w:r>
          </w:p>
          <w:p w:rsidR="00F83C83" w:rsidRDefault="00F83C83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 решенье каждом  - ошибка.</w:t>
            </w:r>
          </w:p>
          <w:p w:rsidR="00F83C83" w:rsidRDefault="00F83C83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Змеится луна в воде – </w:t>
            </w:r>
          </w:p>
          <w:p w:rsidR="00F83C83" w:rsidRDefault="00F83C83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Но лжет, золотясь, дорога…</w:t>
            </w:r>
          </w:p>
          <w:p w:rsidR="00F83C83" w:rsidRDefault="00F83C83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Ущерб, перехлёст везде.</w:t>
            </w:r>
          </w:p>
          <w:p w:rsidR="00F83C83" w:rsidRDefault="00F83C83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 мера – только у Бога.</w:t>
            </w:r>
          </w:p>
          <w:p w:rsidR="00F83C83" w:rsidRPr="00A3446E" w:rsidRDefault="00F83C83" w:rsidP="00F83C83">
            <w:pPr>
              <w:ind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Зинаида Гиппиус</w:t>
            </w:r>
          </w:p>
        </w:tc>
      </w:tr>
      <w:tr w:rsidR="00F83C83" w:rsidRPr="002D09FA" w:rsidTr="00F83C83">
        <w:trPr>
          <w:trHeight w:val="2258"/>
        </w:trPr>
        <w:tc>
          <w:tcPr>
            <w:tcW w:w="2093" w:type="dxa"/>
          </w:tcPr>
          <w:p w:rsidR="00F83C83" w:rsidRDefault="0082320C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Автор</w:t>
            </w:r>
          </w:p>
          <w:p w:rsidR="003C2F48" w:rsidRPr="00A3446E" w:rsidRDefault="00BB398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(сцена 3</w:t>
            </w:r>
            <w:r w:rsidR="003C2F4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78" w:type="dxa"/>
          </w:tcPr>
          <w:p w:rsidR="00F83C83" w:rsidRDefault="0082320C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Шёл 770г. от основания Рима. Весна вступила в свои права, щедро украшая палестинские сады и поля. Приближались праздники ветхозаветной Пасхи. А в это время в Иерусалим стекалось много народа</w:t>
            </w:r>
            <w:r w:rsidR="00C1471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 Не только со всех городов Палестины, но и с ближайших стран. Люди спешили в Иерусалим для ежегодного жертвоприношения, а также для того, чтобы послушать чтение Моисееве закона. Но не только это влекло всех в те дни в Иерусалим.</w:t>
            </w:r>
          </w:p>
        </w:tc>
      </w:tr>
      <w:tr w:rsidR="00C14714" w:rsidRPr="002D09FA" w:rsidTr="00F83C83">
        <w:trPr>
          <w:trHeight w:val="2258"/>
        </w:trPr>
        <w:tc>
          <w:tcPr>
            <w:tcW w:w="2093" w:type="dxa"/>
          </w:tcPr>
          <w:p w:rsidR="00C14714" w:rsidRDefault="00C14714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7478" w:type="dxa"/>
          </w:tcPr>
          <w:p w:rsidR="00C14714" w:rsidRDefault="00C14714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Далеко за пределами страны разнеслась весть, что в Израиле появился пророк.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Сильный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 слове и в деле. Вот уже четвёртый год Он ходит по стране из города в город. Исцеляет больных, творит великие чудеса,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обьясняет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священное писание и даже называет себя Христом, обещанным Богом Мессией, восстановителем Царства Божьего.</w:t>
            </w:r>
          </w:p>
        </w:tc>
      </w:tr>
      <w:tr w:rsidR="00C14714" w:rsidRPr="002D09FA" w:rsidTr="00A20511">
        <w:trPr>
          <w:trHeight w:val="415"/>
        </w:trPr>
        <w:tc>
          <w:tcPr>
            <w:tcW w:w="2093" w:type="dxa"/>
          </w:tcPr>
          <w:p w:rsidR="00C14714" w:rsidRDefault="00C14714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7478" w:type="dxa"/>
          </w:tcPr>
          <w:p w:rsidR="00C14714" w:rsidRDefault="00C14714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Весь израильский народ пришёл в движение и толпами следовал за Учителем</w:t>
            </w:r>
            <w:r w:rsidR="00A205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Всё это неспокойное поведение народа, а также опустошительные набеги разбойничьей банды, во главе с </w:t>
            </w:r>
            <w:proofErr w:type="gramStart"/>
            <w:r w:rsidR="00A205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неким</w:t>
            </w:r>
            <w:proofErr w:type="gramEnd"/>
            <w:r w:rsidR="00A205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205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Варавой</w:t>
            </w:r>
            <w:proofErr w:type="spellEnd"/>
            <w:r w:rsidR="00A205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побудило римского прокуратора Понтия Пилата просить Кесаря Тиберия выслать дополнительный отряд воинов из Рима. Просьба римского прокуратора </w:t>
            </w:r>
            <w:proofErr w:type="gramStart"/>
            <w:r w:rsidR="00A205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была удовлетворена и из Рима в Иудею отправился</w:t>
            </w:r>
            <w:proofErr w:type="gramEnd"/>
            <w:r w:rsidR="00A205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отряд воинов, под предводительством </w:t>
            </w:r>
            <w:r w:rsidR="00A2051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Сотника Александра.</w:t>
            </w:r>
          </w:p>
        </w:tc>
      </w:tr>
      <w:tr w:rsidR="00A20511" w:rsidRPr="002D09FA" w:rsidTr="00F83C83">
        <w:trPr>
          <w:trHeight w:val="2258"/>
        </w:trPr>
        <w:tc>
          <w:tcPr>
            <w:tcW w:w="2093" w:type="dxa"/>
          </w:tcPr>
          <w:p w:rsidR="00A20511" w:rsidRDefault="00A20511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Автор</w:t>
            </w:r>
          </w:p>
        </w:tc>
        <w:tc>
          <w:tcPr>
            <w:tcW w:w="7478" w:type="dxa"/>
          </w:tcPr>
          <w:p w:rsidR="00AD70FF" w:rsidRDefault="00A20511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Он отличался особой силой, мужеством и храбростью, но это не мешало ему быть добросердечным</w:t>
            </w:r>
            <w:r w:rsidR="00AD70F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к окружающим его людям. Его давно уже мучили вопросы:</w:t>
            </w:r>
          </w:p>
          <w:p w:rsidR="00AD70FF" w:rsidRDefault="00AD70F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«Кто создал окружающий мир? </w:t>
            </w:r>
          </w:p>
          <w:p w:rsidR="00AD70FF" w:rsidRDefault="00AD70F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Почему существует добро и зло? </w:t>
            </w:r>
          </w:p>
          <w:p w:rsidR="00AD70FF" w:rsidRDefault="00AD70F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Почему сделанное человеком зло способно мучить его совесть и преследовать до самой смерти? </w:t>
            </w:r>
          </w:p>
          <w:p w:rsidR="00A20511" w:rsidRDefault="00AD70F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Есть ли путь к очищению порочной совести?».</w:t>
            </w:r>
          </w:p>
          <w:p w:rsidR="00AD70FF" w:rsidRDefault="00AD70FF" w:rsidP="00AD70FF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Александр в надежде найти ответы на данные вопросы с интересом стал читать свитки</w:t>
            </w:r>
            <w:r w:rsidR="00943ED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Прочитав о сотворении мира и человека, он пришёл к выводу, что такому разумному и могущественному Богу сотворившему вселенную стоит </w:t>
            </w:r>
            <w:proofErr w:type="gramStart"/>
            <w:r w:rsidR="00943ED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поклонятся</w:t>
            </w:r>
            <w:proofErr w:type="gramEnd"/>
            <w:r w:rsidR="00943ED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</w:tc>
      </w:tr>
      <w:tr w:rsidR="00943EDD" w:rsidRPr="002D09FA" w:rsidTr="00943EDD">
        <w:trPr>
          <w:trHeight w:val="891"/>
        </w:trPr>
        <w:tc>
          <w:tcPr>
            <w:tcW w:w="2093" w:type="dxa"/>
          </w:tcPr>
          <w:p w:rsidR="00943EDD" w:rsidRDefault="00943EDD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7478" w:type="dxa"/>
          </w:tcPr>
          <w:p w:rsidR="00943EDD" w:rsidRDefault="00943EDD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Александр слышал о появлении в Израиле пророка и теперь с радостью принял приказ Кесаря отправиться в Иерусалим. Он надеялся, что увидит там пророка, о котором в Рим доходили самые разноречивые слухи.</w:t>
            </w:r>
          </w:p>
        </w:tc>
      </w:tr>
      <w:tr w:rsidR="00943EDD" w:rsidRPr="00A3446E" w:rsidTr="00943EDD">
        <w:trPr>
          <w:trHeight w:val="891"/>
        </w:trPr>
        <w:tc>
          <w:tcPr>
            <w:tcW w:w="2093" w:type="dxa"/>
          </w:tcPr>
          <w:p w:rsidR="00943EDD" w:rsidRDefault="00943EDD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Встреча Александра и Понтия Пилата</w:t>
            </w:r>
          </w:p>
          <w:p w:rsidR="00001D69" w:rsidRDefault="00BB398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(сцена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  <w:proofErr w:type="gramEnd"/>
            <w:r w:rsidR="00001D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7478" w:type="dxa"/>
          </w:tcPr>
          <w:p w:rsidR="00FB4BA9" w:rsidRPr="00283915" w:rsidRDefault="00FB4BA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28391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Александр:</w:t>
            </w:r>
          </w:p>
          <w:p w:rsidR="00943EDD" w:rsidRDefault="00FB4BA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«Отряд, посланный кесарем, по вашей просьбе прибыл 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ваше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распоряжении! Я Сотник Александр!».</w:t>
            </w:r>
          </w:p>
          <w:p w:rsidR="00FB4BA9" w:rsidRPr="00283915" w:rsidRDefault="00FB4BA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28391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Понтий Пилат:</w:t>
            </w:r>
          </w:p>
          <w:p w:rsidR="00FB4BA9" w:rsidRDefault="00FB4BA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«Прибыли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вот и хорошо, очень даже вовремя. Время сейчас беспокойное! На прошлой неделе 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думал евреи поднимут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мятеж. У них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видите ли пророк появился, посадили 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какого-то еврея и с криками направились в храм: «осанна сыну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Давидову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!».</w:t>
            </w:r>
          </w:p>
          <w:p w:rsidR="00FB4BA9" w:rsidRPr="00283915" w:rsidRDefault="00FB4BA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28391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Александр:</w:t>
            </w:r>
          </w:p>
          <w:p w:rsidR="00FB4BA9" w:rsidRDefault="00FB4BA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«Как зовут этого пророка?».</w:t>
            </w:r>
          </w:p>
          <w:p w:rsidR="00FB4BA9" w:rsidRDefault="00FB4BA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Понтий Пилат: «Иисус  Назарянин</w:t>
            </w:r>
            <w:r w:rsidR="00001D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Да всех смущают чудеса, которые творит среди народа. Мне, конечно, нет ни какого дела до них, но может начаться </w:t>
            </w:r>
            <w:proofErr w:type="spellStart"/>
            <w:r w:rsidR="00001D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междуусобица</w:t>
            </w:r>
            <w:proofErr w:type="spellEnd"/>
            <w:proofErr w:type="gramStart"/>
            <w:r w:rsidR="00001D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…П</w:t>
            </w:r>
            <w:proofErr w:type="gramEnd"/>
            <w:r w:rsidR="00001D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оэтому будешь завтра с утра в моём распоряжении».</w:t>
            </w:r>
          </w:p>
          <w:p w:rsidR="00001D69" w:rsidRDefault="00001D6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Уходят.</w:t>
            </w:r>
          </w:p>
        </w:tc>
      </w:tr>
      <w:tr w:rsidR="00001D69" w:rsidRPr="002D09FA" w:rsidTr="00943EDD">
        <w:trPr>
          <w:trHeight w:val="891"/>
        </w:trPr>
        <w:tc>
          <w:tcPr>
            <w:tcW w:w="2093" w:type="dxa"/>
          </w:tcPr>
          <w:p w:rsidR="00001D69" w:rsidRDefault="00001D69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встреча с Иисусом Христом</w:t>
            </w:r>
          </w:p>
          <w:p w:rsidR="00001D69" w:rsidRDefault="00BB398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(сцена 5</w:t>
            </w:r>
            <w:r w:rsidR="00001D6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Александр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 солдат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2 воин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 воин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Александр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Автор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 воин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Александр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 воин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Александр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2 воин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Автор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Александр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Автор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Пилат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Каифа</w:t>
            </w:r>
            <w:proofErr w:type="spellEnd"/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Народ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Каифа</w:t>
            </w:r>
            <w:proofErr w:type="spellEnd"/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Автор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Пилат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Народ</w:t>
            </w:r>
          </w:p>
          <w:p w:rsidR="007431F7" w:rsidRDefault="007431F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Автор</w:t>
            </w: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Александр</w:t>
            </w: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Пилат</w:t>
            </w: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Александр</w:t>
            </w: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Пилат</w:t>
            </w: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Автор</w:t>
            </w: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B7360" w:rsidRDefault="004B736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Александр</w:t>
            </w:r>
          </w:p>
          <w:p w:rsidR="00F77E5E" w:rsidRDefault="00F77E5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F77E5E" w:rsidRDefault="00F77E5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F77E5E" w:rsidRDefault="00F77E5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F77E5E" w:rsidRDefault="00F77E5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F77E5E" w:rsidRDefault="00F77E5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F77E5E" w:rsidRDefault="00F77E5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F77E5E" w:rsidRDefault="00F77E5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Автор</w:t>
            </w: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7D1120" w:rsidRDefault="007D1120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Александр</w:t>
            </w:r>
          </w:p>
        </w:tc>
        <w:tc>
          <w:tcPr>
            <w:tcW w:w="7478" w:type="dxa"/>
          </w:tcPr>
          <w:p w:rsidR="00001D69" w:rsidRDefault="00001D6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8391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lastRenderedPageBreak/>
              <w:t>Автор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: На следующее утро Александр с группой воинов отправился к дому прокуратора. Первые лучи восходящего солнца осветили купола храма.</w:t>
            </w:r>
            <w:r w:rsidR="0028391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Он невольно залюбовался красотой и величественностью здания. Вдруг до них донёсся приглушённый гул, и чем ближе подходили они к дому прокуратора, гул становился всё громче и отчётливей.</w:t>
            </w:r>
          </w:p>
          <w:p w:rsidR="00283915" w:rsidRDefault="007431F7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28391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Что это?</w:t>
            </w:r>
          </w:p>
          <w:p w:rsidR="00283915" w:rsidRDefault="00283915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743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Похоже на крики и топот множества людей.</w:t>
            </w:r>
          </w:p>
          <w:p w:rsidR="00283915" w:rsidRDefault="00283915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 </w:t>
            </w:r>
            <w:r w:rsidR="00743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Но в такое </w:t>
            </w:r>
            <w:r w:rsidR="00C941E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раннее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время</w:t>
            </w:r>
            <w:r w:rsidR="00C941E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ещё спит!?</w:t>
            </w:r>
          </w:p>
          <w:p w:rsidR="00C941E9" w:rsidRDefault="00C941E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743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Нужно приготовить оружие на всякий случай!</w:t>
            </w:r>
          </w:p>
          <w:p w:rsidR="007431F7" w:rsidRDefault="00C941E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7431F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Да, похоже, Пилат и прав. Евреи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действительно взбунтовались.</w:t>
            </w:r>
          </w:p>
          <w:p w:rsidR="00C941E9" w:rsidRDefault="007431F7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 В</w:t>
            </w:r>
            <w:r w:rsidR="00C941E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оины свернули на центральную улицу, и увидели тысячную толпу людей, а впереди них шёл первосвященник и некоторые служители храма. Они вели связанного человека то и дело, озлобленно подталкивая его. Воины всмотрелись в пленника, и один из них вскликнул.</w:t>
            </w:r>
          </w:p>
          <w:p w:rsidR="00C941E9" w:rsidRDefault="004B7360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C941E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Да это же Иисус!</w:t>
            </w:r>
          </w:p>
          <w:p w:rsidR="00C941E9" w:rsidRDefault="004B7360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C941E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Иисус?!</w:t>
            </w:r>
          </w:p>
          <w:p w:rsidR="00C941E9" w:rsidRDefault="004B7360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C941E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Конечно же, это он, его мне вчера показал один из воинов охраны претории, правда, я его мельком видел, но Его лицо мне </w:t>
            </w:r>
            <w:r w:rsidR="007302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сильно запомнилось…</w:t>
            </w:r>
          </w:p>
          <w:p w:rsidR="0073024B" w:rsidRDefault="004B7360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7302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Да его лицо, пожалуй, какое-то особенное, </w:t>
            </w:r>
            <w:proofErr w:type="gramStart"/>
            <w:r w:rsidR="007302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смотри</w:t>
            </w:r>
            <w:proofErr w:type="gramEnd"/>
            <w:r w:rsidR="007302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сколько спокойствия в его взгляде.</w:t>
            </w:r>
          </w:p>
          <w:p w:rsidR="0073024B" w:rsidRDefault="004B7360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7302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Я бы сказал у него прекрасное лицо.</w:t>
            </w:r>
          </w:p>
          <w:p w:rsidR="0073024B" w:rsidRDefault="004B7360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7302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Александр смотрел на Него, не отрывая глаз.</w:t>
            </w:r>
          </w:p>
          <w:p w:rsidR="0073024B" w:rsidRDefault="004B7360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 w:rsidR="007302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Вот</w:t>
            </w:r>
            <w:proofErr w:type="gramStart"/>
            <w:r w:rsidR="007302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</w:t>
            </w:r>
            <w:proofErr w:type="gramEnd"/>
            <w:r w:rsidR="007302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от, о котором я слышал столько изумительного. Вот</w:t>
            </w:r>
            <w:proofErr w:type="gramStart"/>
            <w:r w:rsidR="007302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</w:t>
            </w:r>
            <w:proofErr w:type="gramEnd"/>
            <w:r w:rsidR="0073024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от, исцелял больных, повелевал стихиям моря, снимал с грешников тяжесть их грехов. Вот Он, зовущий людей к себе, чтобы дать им покой. Вот Он стоит перед толпой избитый, оплёванный, со связанными руками, как разбойник. На губах запеклась кровь, а на ланитах следы побоев, но глаза! Я никогда не видел такого чистого, прекрасного взгляда, ни тени злобы или возмущения. Такой взгляд невозможно забыть!</w:t>
            </w:r>
          </w:p>
          <w:p w:rsidR="0073024B" w:rsidRDefault="004B7360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F16DA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Его размышления прервал громкий голос Пилата.</w:t>
            </w:r>
          </w:p>
          <w:p w:rsidR="00F16DA9" w:rsidRDefault="004B7360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F16DA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 чём Его вина?</w:t>
            </w:r>
          </w:p>
          <w:p w:rsidR="00F16DA9" w:rsidRDefault="004B7360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F16DA9" w:rsidRPr="00F16DA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Этот человек откровенно называл себя царём</w:t>
            </w:r>
            <w:r w:rsidR="00F16DA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 Разве не факт бунта против Кесаря?!</w:t>
            </w:r>
          </w:p>
          <w:p w:rsidR="00F16DA9" w:rsidRDefault="004B7360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F16DA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Смерть Ему, распни богохульника!</w:t>
            </w:r>
          </w:p>
          <w:p w:rsidR="00F16DA9" w:rsidRDefault="00F16DA9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Нет нам царя кроме Кесаря! Казни его!</w:t>
            </w:r>
          </w:p>
          <w:p w:rsidR="00F16DA9" w:rsidRDefault="00F16DA9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    На крест Его!</w:t>
            </w:r>
          </w:p>
          <w:p w:rsidR="00F16DA9" w:rsidRDefault="004B7360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F16DA9" w:rsidRPr="00F16DA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Почтенный Пилат, если </w:t>
            </w:r>
            <w:r w:rsidR="00F16DA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ты </w:t>
            </w:r>
            <w:r w:rsidR="00F16DA9" w:rsidRPr="00F16DA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отпустишь Иисуса, то ты </w:t>
            </w:r>
            <w:proofErr w:type="gramStart"/>
            <w:r w:rsidR="00F16DA9" w:rsidRPr="00F16DA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 друг</w:t>
            </w:r>
            <w:proofErr w:type="gramEnd"/>
            <w:r w:rsidR="00F16DA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Кесарю, об этом станет ему известно, тогда ты можешь дорого поплатиться!</w:t>
            </w:r>
          </w:p>
          <w:p w:rsidR="00F16DA9" w:rsidRDefault="007431F7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1E074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F16DA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Эти слова сильно испугали Пилата. Он побледнел, руки его задрожали. </w:t>
            </w:r>
            <w:r w:rsidR="001E074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Пилат велел слуге принести чашу с водой и умыл руки,  перед народом взволнованно произнёс:</w:t>
            </w:r>
          </w:p>
          <w:p w:rsidR="001E0749" w:rsidRDefault="007431F7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1E074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Пусть будет по-вашему. Не виновен, я в крови праведника сего. Смотрите вы!</w:t>
            </w:r>
          </w:p>
          <w:p w:rsidR="001E0749" w:rsidRDefault="004B7360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1E074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Кровь Его на нас и наших детях!</w:t>
            </w:r>
          </w:p>
          <w:p w:rsidR="001E0749" w:rsidRDefault="007431F7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1E074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А сотник стоял и смотрел поражённый слышанным и виденным, отказываясь верить, в то, что Иисус </w:t>
            </w:r>
            <w:r w:rsidR="001E074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приговорён к смерти, он стоял и смотрел, как спокойно выслушал Иисус обвинения и приговор.</w:t>
            </w:r>
          </w:p>
          <w:p w:rsidR="001E0749" w:rsidRDefault="004B7360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1E074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Почему Иисус молчит, почему Он не проявит силу слова и не закроет лживые уста своих обвинителей, за что Его осудили? За то, что Он лучше их, а Пилат руки умывает. Да разве сможет вода смыть с порочной совести кровь этого праведника, где же правосудие, а ведь я должен быть на стороне врагов Иисуса, потому, что подчинён Пилату!</w:t>
            </w:r>
          </w:p>
          <w:p w:rsidR="00B369DB" w:rsidRDefault="004B7360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B369D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Сотник Александр, вам приказываю привести приговор в исполнение, вместе с Иисусом казните ещё двух разбойников, пойманных накануне.</w:t>
            </w:r>
          </w:p>
          <w:p w:rsidR="00B369DB" w:rsidRDefault="004B7360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B369D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Да, но…</w:t>
            </w:r>
          </w:p>
          <w:p w:rsidR="00B369DB" w:rsidRDefault="004B7360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B369D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Никаких но! Выполняй приказ!</w:t>
            </w:r>
          </w:p>
          <w:p w:rsidR="00B369DB" w:rsidRDefault="004B7360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- </w:t>
            </w:r>
            <w:r w:rsidR="00B369D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Не дожидаясь повторного приказа, воины, подстрекаемые книжниками и фарисеями, окружили Иисуса тесным кольцом. Вот чья-то дерзкая рука сорвала с Иисуса хитон и под общий крик на Него надели</w:t>
            </w:r>
            <w:r w:rsidR="005D1EFC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старый солдатский плащ, красного цвета. Не прошло и пяти минут, как один из солдат сплёл из тёрна венец и возложил наголову Иисусу, ударяя по венцу палкой, иглы безжалостно впились в чело, крупные капли крови скользнули по лицу, оставляя багровые следы. Вот на спину обрушились первые удары бича, тело содрогнулось в мучительной пытке, но не стона, не проклятья, ни малейшей попытки уклониться от ударов</w:t>
            </w:r>
            <w:r w:rsidR="00AD704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 Александр стоял в немом оцепенении, смотря на бичевание Иисуса.</w:t>
            </w:r>
          </w:p>
          <w:p w:rsidR="007431F7" w:rsidRDefault="004B7360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B736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 Я часто видел, как бичуют преступников, но такую картину я вижу впервые.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Сколько спокойствия в этом обреченном на смерть, а во взгляде всё та же любовь и скорбь. Он молчит и как будто всем своим видом говорит: да, Я хочу умереть. О, бог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сотворивший небо и землю и нас, жалких грешников, скажи, почему этот праведник так спокойно идёт на</w:t>
            </w:r>
            <w:r w:rsidR="00F77E5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встречу </w:t>
            </w:r>
            <w:r w:rsidR="00F77E5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смерти?!</w:t>
            </w:r>
          </w:p>
          <w:p w:rsidR="00F77E5E" w:rsidRDefault="00A70677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 Властным окриком Сотник остановил бичевания и велел Иисуса одеть в его собственные одежды. Отменить казнь он не мог, но он твёрдо решил охранять Иисуса в Его последние часы от новых издевательств. Тяжёлый огромный крест возложили на окровавленное тело Иисуса и привязали к рукам. Под злорадный крик толпы и насмешки воинов, Иисус тихо пошёл по улице освещённой первыми  лучами восходящего солнца. Лишь небольшая группа женщин шла за Иисусом  и плакала от сострадания и участия.</w:t>
            </w:r>
          </w:p>
          <w:p w:rsidR="00A70677" w:rsidRDefault="00A70677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Александр видел, как Иисус, спот</w:t>
            </w:r>
            <w:r w:rsidR="007D112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кнувшись, упал в </w:t>
            </w:r>
            <w:r w:rsidR="007D112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изнеможении, но собрав все остатки </w:t>
            </w:r>
            <w:proofErr w:type="gramStart"/>
            <w:r w:rsidR="007D112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сил</w:t>
            </w:r>
            <w:proofErr w:type="gramEnd"/>
            <w:r w:rsidR="007D112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медленно пошёл в сторону позорного холма.</w:t>
            </w:r>
          </w:p>
          <w:p w:rsidR="007D1120" w:rsidRDefault="007D1120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Вот и вершина! Могильным холодом веет от трёх свежевырытых ям, в которые должны будут установить кресты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…В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неподвижной тишине раздался первый стук молотка, ржавые гвозди жадно впились в руки и ноги Иисуса. Брызнула кровь, обагряя лицо, дерево креста, землю и руки безжалостных палачей.</w:t>
            </w:r>
          </w:p>
          <w:p w:rsidR="00A70677" w:rsidRPr="004B7360" w:rsidRDefault="007D1120" w:rsidP="00F16D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Вот и всё?! Казнён, какие это должно быть муки</w:t>
            </w:r>
            <w:r w:rsidR="00E1372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: разбойники кричат и поносят своих мучителей, а Он всё также молчит, </w:t>
            </w:r>
            <w:proofErr w:type="gramStart"/>
            <w:r w:rsidR="00E1372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нет</w:t>
            </w:r>
            <w:proofErr w:type="gramEnd"/>
            <w:r w:rsidR="00E1372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не молчит, Он что-то сказал. Молитва?! Отче простим, ибо не </w:t>
            </w:r>
            <w:proofErr w:type="gramStart"/>
            <w:r w:rsidR="00E1372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знают</w:t>
            </w:r>
            <w:proofErr w:type="gramEnd"/>
            <w:r w:rsidR="00E1372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что делают, это неслыханно умирая молиться за врагов, нет сердце моё меня  не обманывает – это не простой человек!</w:t>
            </w:r>
          </w:p>
        </w:tc>
      </w:tr>
      <w:tr w:rsidR="00DC5CAB" w:rsidRPr="002D09FA" w:rsidTr="00943EDD">
        <w:trPr>
          <w:trHeight w:val="891"/>
        </w:trPr>
        <w:tc>
          <w:tcPr>
            <w:tcW w:w="2093" w:type="dxa"/>
          </w:tcPr>
          <w:p w:rsidR="00DC5CAB" w:rsidRDefault="002D09FA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Девушка</w:t>
            </w:r>
          </w:p>
        </w:tc>
        <w:tc>
          <w:tcPr>
            <w:tcW w:w="7478" w:type="dxa"/>
          </w:tcPr>
          <w:p w:rsidR="00DC5CAB" w:rsidRDefault="00DC5CAB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… Спор нельзя решать железом,</w:t>
            </w:r>
          </w:p>
          <w:p w:rsidR="00DC5CAB" w:rsidRDefault="00DC5CAB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Вложи свой меч на место, человек.</w:t>
            </w:r>
          </w:p>
          <w:p w:rsidR="00DC5CAB" w:rsidRDefault="00DC5CAB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Неужто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тьмы крылатых легионов</w:t>
            </w:r>
          </w:p>
          <w:p w:rsidR="00DC5CAB" w:rsidRDefault="00DC5CAB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отец не снарядил бы Мне сюда?</w:t>
            </w:r>
          </w:p>
          <w:p w:rsidR="009413B9" w:rsidRDefault="009413B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И, волоска тогда на Мне не тронув,</w:t>
            </w:r>
          </w:p>
          <w:p w:rsidR="009413B9" w:rsidRDefault="009413B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Враги рассеялись бы без следа.</w:t>
            </w:r>
          </w:p>
          <w:p w:rsidR="009413B9" w:rsidRDefault="009413B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Но книга жизни подошла к странице, </w:t>
            </w:r>
          </w:p>
          <w:p w:rsidR="009413B9" w:rsidRDefault="009413B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дороже всех святынь.</w:t>
            </w:r>
          </w:p>
          <w:p w:rsidR="009413B9" w:rsidRDefault="009413B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Сейчас должно написанное сбыться, </w:t>
            </w:r>
          </w:p>
          <w:p w:rsidR="009413B9" w:rsidRDefault="009413B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Пускай же сбудется оно. Аминь.</w:t>
            </w:r>
          </w:p>
          <w:p w:rsidR="009413B9" w:rsidRDefault="009413B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 видишь, ход веков подобен притче</w:t>
            </w:r>
          </w:p>
          <w:p w:rsidR="009413B9" w:rsidRDefault="009413B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может загореться на ходу.</w:t>
            </w:r>
          </w:p>
          <w:p w:rsidR="009413B9" w:rsidRDefault="009413B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 имя страшного её величья</w:t>
            </w:r>
          </w:p>
          <w:p w:rsidR="009413B9" w:rsidRDefault="009413B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 в добровольных муках в гроб сойду.</w:t>
            </w:r>
          </w:p>
          <w:p w:rsidR="009413B9" w:rsidRDefault="009413B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 в гроб сойду и в третий день восстану,</w:t>
            </w:r>
          </w:p>
          <w:p w:rsidR="009413B9" w:rsidRDefault="009413B9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И, как сплавляют по реки плоты,</w:t>
            </w:r>
          </w:p>
          <w:p w:rsidR="00DD5F2A" w:rsidRDefault="00DD5F2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Ко Мне на суд, как баржи каравана, </w:t>
            </w:r>
          </w:p>
          <w:p w:rsidR="009413B9" w:rsidRDefault="00DD5F2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Столетья поплывут из темноты.</w:t>
            </w:r>
          </w:p>
          <w:p w:rsidR="00DD5F2A" w:rsidRPr="00DC5CAB" w:rsidRDefault="00DD5F2A" w:rsidP="00DD5F2A">
            <w:pPr>
              <w:ind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Борис Пастернак</w:t>
            </w:r>
          </w:p>
        </w:tc>
      </w:tr>
      <w:tr w:rsidR="002D0721" w:rsidRPr="002D09FA" w:rsidTr="00943EDD">
        <w:trPr>
          <w:trHeight w:val="891"/>
        </w:trPr>
        <w:tc>
          <w:tcPr>
            <w:tcW w:w="2093" w:type="dxa"/>
          </w:tcPr>
          <w:p w:rsidR="002D0721" w:rsidRDefault="002D0721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Автор</w:t>
            </w:r>
          </w:p>
          <w:p w:rsidR="00BB398E" w:rsidRDefault="00BB398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Сцена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</w:t>
            </w:r>
            <w:proofErr w:type="gramEnd"/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CE29D5" w:rsidRDefault="00CE29D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Александр</w:t>
            </w:r>
          </w:p>
          <w:p w:rsidR="003A408D" w:rsidRDefault="003A408D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7478" w:type="dxa"/>
          </w:tcPr>
          <w:p w:rsidR="002D0721" w:rsidRDefault="002D0721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Вдруг померкло солнце и на Голгофе сделалось так темно, что люди с трудом различали силуэты казнённых, тьма стояла над землёй около трёх часов, затем стала медленно рассеиваться, некоторые из находившиеся на Голгофе в сокрушении стали раскаиваться, что пролили кровь невинную.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Сотник слышал, как один из повешенных разбойников злословил Иисуса. А второй обратился к Иисусу: « - помяни меня, Господи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когда будешь в царствии своём.».</w:t>
            </w:r>
          </w:p>
          <w:p w:rsidR="002D0721" w:rsidRDefault="002D0721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« - сегодня будешь со мною в раю» - услышал сотник Иисуса.</w:t>
            </w:r>
          </w:p>
          <w:p w:rsidR="00CE29D5" w:rsidRDefault="00CE29D5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Эти слова глубоко взволновали Александра. Прошло ещё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немного времени, как вдруг Иисус громко и, как показалось всем, торжественно произнёс: «Свершилось! Отче, дух мой передаю в руки твои». 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уронив голову 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плечиИисус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умер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…Умер! Словно возмущаясь против смерти праведника, вздрогнула земля, будто желая сбросить с себя эту кровожадную толпу. Народ в панике бросился прочь, прочь от этого ужасного места! Потрясённый смертью порока, сопровождаемый  сильным землетрясением, сотник возгласил, не в силах удерживаться:</w:t>
            </w:r>
          </w:p>
          <w:p w:rsidR="00CE29D5" w:rsidRDefault="00CE29D5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 Люди! Это воистину Сын Божий!</w:t>
            </w:r>
          </w:p>
          <w:p w:rsidR="003A408D" w:rsidRDefault="003A408D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Вечером тело Иисуса было снято с креста.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гробу высеченному в скале был привален большой камень.</w:t>
            </w:r>
          </w:p>
        </w:tc>
      </w:tr>
      <w:tr w:rsidR="003A408D" w:rsidRPr="002D0721" w:rsidTr="00943EDD">
        <w:trPr>
          <w:trHeight w:val="891"/>
        </w:trPr>
        <w:tc>
          <w:tcPr>
            <w:tcW w:w="2093" w:type="dxa"/>
          </w:tcPr>
          <w:p w:rsidR="003A408D" w:rsidRDefault="00BB398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Девушка</w:t>
            </w:r>
          </w:p>
        </w:tc>
        <w:tc>
          <w:tcPr>
            <w:tcW w:w="7478" w:type="dxa"/>
          </w:tcPr>
          <w:p w:rsidR="003A408D" w:rsidRDefault="003A408D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Он шёл безропотно тернистою тропой,</w:t>
            </w:r>
          </w:p>
          <w:p w:rsidR="003A408D" w:rsidRDefault="003A408D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Он встретил радостно и гибель и позор;</w:t>
            </w:r>
          </w:p>
          <w:p w:rsidR="003A408D" w:rsidRDefault="003A408D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Уста, вещавшие ученье правды строгой,</w:t>
            </w:r>
          </w:p>
          <w:p w:rsidR="003A408D" w:rsidRDefault="003A408D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 изрекли толпе глумящейся укор.</w:t>
            </w:r>
          </w:p>
          <w:p w:rsidR="003A408D" w:rsidRDefault="003A408D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Он шёл безропотно и на кресте распятый, </w:t>
            </w:r>
          </w:p>
          <w:p w:rsidR="003A408D" w:rsidRDefault="003A408D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Народам завещал и братство и любовь…</w:t>
            </w:r>
          </w:p>
          <w:p w:rsidR="003A408D" w:rsidRDefault="003A408D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За это грешный мир, пророка тьмой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обьятый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</w:t>
            </w:r>
          </w:p>
          <w:p w:rsidR="003A408D" w:rsidRDefault="003A408D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ближнего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лилась Его святая кровь…</w:t>
            </w:r>
          </w:p>
          <w:p w:rsidR="003A408D" w:rsidRDefault="003A408D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О, дети слабого скептического века!</w:t>
            </w:r>
          </w:p>
          <w:p w:rsidR="003A408D" w:rsidRDefault="003A408D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Иль вам не говорит могучий образ тот</w:t>
            </w:r>
          </w:p>
          <w:p w:rsidR="003A408D" w:rsidRDefault="003A408D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 назначении великом человека</w:t>
            </w:r>
          </w:p>
          <w:p w:rsidR="003A408D" w:rsidRDefault="003A408D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волю спящую на подвиг не зовёт</w:t>
            </w:r>
            <w:r w:rsidR="006807B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?</w:t>
            </w:r>
          </w:p>
          <w:p w:rsidR="006807BA" w:rsidRDefault="006807B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 нет! Не верю я! Не вовсе заглушил</w:t>
            </w:r>
          </w:p>
          <w:p w:rsidR="006807BA" w:rsidRDefault="006807B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 нас голос истины корысть и суета!</w:t>
            </w:r>
          </w:p>
          <w:p w:rsidR="006807BA" w:rsidRDefault="006807B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Ещё настанет день…</w:t>
            </w:r>
          </w:p>
          <w:p w:rsidR="006807BA" w:rsidRDefault="006807B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Вдохнёт и жизнь и силу</w:t>
            </w:r>
          </w:p>
          <w:p w:rsidR="006807BA" w:rsidRDefault="006807B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 наш обветшалый мир учение Христа!</w:t>
            </w:r>
          </w:p>
          <w:p w:rsidR="006807BA" w:rsidRDefault="006807BA" w:rsidP="006807BA">
            <w:pPr>
              <w:ind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А.Плещеев</w:t>
            </w:r>
          </w:p>
        </w:tc>
      </w:tr>
      <w:tr w:rsidR="006807BA" w:rsidRPr="002D09FA" w:rsidTr="00943EDD">
        <w:trPr>
          <w:trHeight w:val="891"/>
        </w:trPr>
        <w:tc>
          <w:tcPr>
            <w:tcW w:w="2093" w:type="dxa"/>
          </w:tcPr>
          <w:p w:rsidR="006807BA" w:rsidRDefault="006807BA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Автор</w:t>
            </w:r>
          </w:p>
          <w:p w:rsidR="00FF2DE5" w:rsidRDefault="00FF2DE5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7478" w:type="dxa"/>
          </w:tcPr>
          <w:p w:rsidR="006807BA" w:rsidRDefault="006807B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6B703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 субботы на следующий день около полуночи Иисус Христос  воскрес из мёртвых. Земля сильно поколебалась, явился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ангел, окружённый необычным сиянием в белоснежной одежде и отвалил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камень от гроба. Люди, вошедшие в пещеру, увидели двух лучезарных ангелов, которые им сказали: « Что вы </w:t>
            </w:r>
            <w:r w:rsidR="00D11C9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ищете живого среди мёртвых. Его здесь нет. Он воскрес. Идите и скажите об этом ученикам Его». Этот день знаменует победу добра над злом, света над тьмой.</w:t>
            </w:r>
          </w:p>
        </w:tc>
      </w:tr>
      <w:tr w:rsidR="0048684E" w:rsidRPr="002D09FA" w:rsidTr="00943EDD">
        <w:trPr>
          <w:trHeight w:val="891"/>
        </w:trPr>
        <w:tc>
          <w:tcPr>
            <w:tcW w:w="2093" w:type="dxa"/>
          </w:tcPr>
          <w:p w:rsidR="006418EA" w:rsidRDefault="00BB398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девушка</w:t>
            </w:r>
          </w:p>
          <w:p w:rsidR="006418EA" w:rsidRDefault="006418EA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6418EA" w:rsidRDefault="006418EA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6418EA" w:rsidRDefault="006418EA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6418EA" w:rsidRDefault="006418EA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6418EA" w:rsidRDefault="00BB398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Музыка</w:t>
            </w:r>
          </w:p>
          <w:p w:rsidR="0048684E" w:rsidRDefault="0048684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Автор</w:t>
            </w:r>
          </w:p>
          <w:p w:rsidR="00BB398E" w:rsidRDefault="00BB398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Сцена 7</w:t>
            </w:r>
          </w:p>
        </w:tc>
        <w:tc>
          <w:tcPr>
            <w:tcW w:w="7478" w:type="dxa"/>
          </w:tcPr>
          <w:p w:rsidR="00B13AB4" w:rsidRDefault="0048684E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  </w:t>
            </w:r>
            <w:r w:rsidR="006B703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 </w:t>
            </w:r>
            <w:r w:rsidR="00B13AB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Он воскрес! Обитель рая</w:t>
            </w:r>
          </w:p>
          <w:p w:rsidR="00B13AB4" w:rsidRDefault="00B13AB4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открыта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для людей…</w:t>
            </w:r>
          </w:p>
          <w:p w:rsidR="00B13AB4" w:rsidRDefault="00B13AB4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Жизнь безгрешная, святая.</w:t>
            </w:r>
          </w:p>
          <w:p w:rsidR="006418EA" w:rsidRDefault="00B13AB4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Лишь одна дорога к ней.</w:t>
            </w:r>
            <w:r w:rsidR="006B703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</w:t>
            </w:r>
          </w:p>
          <w:p w:rsidR="006418EA" w:rsidRDefault="006418E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6418EA" w:rsidRDefault="006418E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6B7037" w:rsidRDefault="00B13AB4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 xml:space="preserve">       </w:t>
            </w:r>
            <w:r w:rsidR="0048684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Пасха – самый большой и светлый праздник. </w:t>
            </w:r>
          </w:p>
          <w:p w:rsidR="0048684E" w:rsidRDefault="0048684E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Это праздник победы жизни над смертью</w:t>
            </w:r>
            <w:r w:rsidR="003C67B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торжества добра над злом. В Пасху христиане празднуют Воскресение из мёртвых Иисуса Христа. Он смертью</w:t>
            </w:r>
            <w:proofErr w:type="gramStart"/>
            <w:r w:rsidR="003C67B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</w:t>
            </w:r>
            <w:proofErr w:type="gramEnd"/>
            <w:r w:rsidR="003C67B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воей искупил грехи всех людей и Своим Воскресением дал надежду на вечную жизнь в раю… Христос Воскрес!</w:t>
            </w:r>
          </w:p>
          <w:p w:rsidR="003C67BA" w:rsidRDefault="003C67B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над тьмою взошло солнце, которое уже никогда не погаснет, никогда не склонится к закату. Христос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оскрес!</w:t>
            </w:r>
          </w:p>
          <w:p w:rsidR="003C67BA" w:rsidRDefault="003C67B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зло мира сковано. Всё в нашей жизни обновилось, ожило, зацвело!</w:t>
            </w:r>
          </w:p>
        </w:tc>
      </w:tr>
      <w:tr w:rsidR="003C67BA" w:rsidRPr="002D09FA" w:rsidTr="00943EDD">
        <w:trPr>
          <w:trHeight w:val="891"/>
        </w:trPr>
        <w:tc>
          <w:tcPr>
            <w:tcW w:w="2093" w:type="dxa"/>
          </w:tcPr>
          <w:p w:rsidR="003C67BA" w:rsidRDefault="00BB398E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девушка</w:t>
            </w:r>
          </w:p>
        </w:tc>
        <w:tc>
          <w:tcPr>
            <w:tcW w:w="7478" w:type="dxa"/>
          </w:tcPr>
          <w:p w:rsidR="003C67BA" w:rsidRDefault="003C67B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Я так молилась: «Утоли</w:t>
            </w:r>
          </w:p>
          <w:p w:rsidR="003C67BA" w:rsidRDefault="003C67B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Глухую жажду песнопенья!»</w:t>
            </w:r>
          </w:p>
          <w:p w:rsidR="003C67BA" w:rsidRDefault="003C67B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Но нет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земному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от земли</w:t>
            </w:r>
          </w:p>
          <w:p w:rsidR="003C67BA" w:rsidRDefault="003C67B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не было освобожденья.</w:t>
            </w:r>
          </w:p>
          <w:p w:rsidR="003C67BA" w:rsidRDefault="003C67B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Как дым от жертвы, что не мог</w:t>
            </w:r>
          </w:p>
          <w:p w:rsidR="003C67BA" w:rsidRDefault="003C67B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Взлететь к престолу Сил и Славы, </w:t>
            </w:r>
          </w:p>
          <w:p w:rsidR="003C67BA" w:rsidRDefault="003C67B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А только стелется у ног, Молитвенно целуя травы,  - </w:t>
            </w:r>
          </w:p>
          <w:p w:rsidR="003C67BA" w:rsidRDefault="003C67B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Так я, Господь, простёрта ниц:</w:t>
            </w:r>
          </w:p>
          <w:p w:rsidR="00AA04FB" w:rsidRDefault="00AA04FB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Коснётся ли огонь небесный</w:t>
            </w:r>
          </w:p>
          <w:p w:rsidR="00AA04FB" w:rsidRDefault="00AA04FB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Моих сомкнувшихся ресниц</w:t>
            </w:r>
          </w:p>
          <w:p w:rsidR="00AA04FB" w:rsidRDefault="00AA04FB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немоты моей чудесной?</w:t>
            </w:r>
          </w:p>
          <w:p w:rsidR="00AA04FB" w:rsidRDefault="00AA04FB" w:rsidP="00AA04FB">
            <w:pPr>
              <w:ind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Анна Ахматова</w:t>
            </w:r>
          </w:p>
        </w:tc>
      </w:tr>
      <w:tr w:rsidR="006B7037" w:rsidRPr="002D09FA" w:rsidTr="00943EDD">
        <w:trPr>
          <w:trHeight w:val="891"/>
        </w:trPr>
        <w:tc>
          <w:tcPr>
            <w:tcW w:w="2093" w:type="dxa"/>
          </w:tcPr>
          <w:p w:rsidR="006B7037" w:rsidRDefault="006B7037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Автор</w:t>
            </w:r>
          </w:p>
        </w:tc>
        <w:tc>
          <w:tcPr>
            <w:tcW w:w="7478" w:type="dxa"/>
          </w:tcPr>
          <w:p w:rsidR="006B7037" w:rsidRDefault="006B7037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Пасха – это возможность для верующего человека оставить грех, старое прошлое и начать новую жизнь – в чистоте и святости</w:t>
            </w:r>
            <w:r w:rsidR="00E6316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Жизнь – достойная человека, а не животных. Через смерть Христа грех был побеждён, </w:t>
            </w:r>
            <w:proofErr w:type="spellStart"/>
            <w:r w:rsidR="00E6316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диавол</w:t>
            </w:r>
            <w:proofErr w:type="spellEnd"/>
            <w:r w:rsidR="00E6316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поражён</w:t>
            </w:r>
            <w:proofErr w:type="gramStart"/>
            <w:r w:rsidR="00E6316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,</w:t>
            </w:r>
            <w:proofErr w:type="gramEnd"/>
            <w:r w:rsidR="00E6316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смерть потеряла свою силу, хотя верующие продолжают умирать, но смерть утратила  для них силу и вместо горечи и безысходности обрела радость единения со Христом. Воскресение Христа открыло людям путь к небесной славе и жизни в вечности.</w:t>
            </w:r>
          </w:p>
        </w:tc>
      </w:tr>
      <w:tr w:rsidR="00E63161" w:rsidRPr="006B7037" w:rsidTr="00943EDD">
        <w:trPr>
          <w:trHeight w:val="891"/>
        </w:trPr>
        <w:tc>
          <w:tcPr>
            <w:tcW w:w="2093" w:type="dxa"/>
          </w:tcPr>
          <w:p w:rsidR="00E63161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девушка</w:t>
            </w: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девушка</w:t>
            </w:r>
          </w:p>
        </w:tc>
        <w:tc>
          <w:tcPr>
            <w:tcW w:w="7478" w:type="dxa"/>
          </w:tcPr>
          <w:p w:rsidR="00E63161" w:rsidRDefault="00E63161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Храм Божий на горе мелькнул</w:t>
            </w:r>
          </w:p>
          <w:p w:rsidR="00E63161" w:rsidRDefault="00E63161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детски-чистым чувством веры</w:t>
            </w:r>
          </w:p>
          <w:p w:rsidR="00E63161" w:rsidRDefault="00E63161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Внезапно на душу пахнул.</w:t>
            </w:r>
          </w:p>
          <w:p w:rsidR="00E63161" w:rsidRDefault="00E63161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Нет отрицанья, нет сомненья,</w:t>
            </w:r>
          </w:p>
          <w:p w:rsidR="00E63161" w:rsidRDefault="00E63161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шепчет голос неземной:</w:t>
            </w:r>
          </w:p>
          <w:p w:rsidR="00E63161" w:rsidRDefault="00E63161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«Лови минуту умиленья, </w:t>
            </w:r>
          </w:p>
          <w:p w:rsidR="00E63161" w:rsidRDefault="00E63161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Войди с открытой головой!</w:t>
            </w:r>
          </w:p>
          <w:p w:rsidR="00E63161" w:rsidRDefault="00E63161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Как ни тепло чужое море,</w:t>
            </w:r>
          </w:p>
          <w:p w:rsidR="00E63161" w:rsidRDefault="00E63161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как ни красна чужая даль, Не ей поправить наше горе, </w:t>
            </w:r>
          </w:p>
          <w:p w:rsidR="00E63161" w:rsidRDefault="00E63161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размыкать русскую печаль!</w:t>
            </w:r>
          </w:p>
          <w:p w:rsidR="00E63161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Храм воздыханья, храм печали – </w:t>
            </w:r>
          </w:p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Убогий храм земли твоей:</w:t>
            </w:r>
          </w:p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Тяжеле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стонов не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слыхали</w:t>
            </w:r>
            <w:proofErr w:type="gramEnd"/>
          </w:p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Ни римский Пётр, ни Колизей!</w:t>
            </w:r>
          </w:p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Сюда народ, такой любимый, </w:t>
            </w:r>
          </w:p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Своей тоски неодолимой</w:t>
            </w:r>
          </w:p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Святое бремя приносил – </w:t>
            </w:r>
          </w:p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облегчённый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уходил!</w:t>
            </w:r>
          </w:p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Войди! Христос наложит руки</w:t>
            </w:r>
          </w:p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снимет волею святой</w:t>
            </w:r>
          </w:p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С души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оковы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сердца муки</w:t>
            </w:r>
          </w:p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язвы с совести больной…»</w:t>
            </w:r>
          </w:p>
          <w:p w:rsidR="00E74EA6" w:rsidRDefault="00E74EA6" w:rsidP="00E74EA6">
            <w:pPr>
              <w:ind w:firstLine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Николай Некрасов</w:t>
            </w:r>
          </w:p>
        </w:tc>
      </w:tr>
      <w:tr w:rsidR="00E74EA6" w:rsidRPr="002D09FA" w:rsidTr="00B13AB4">
        <w:trPr>
          <w:trHeight w:val="4525"/>
        </w:trPr>
        <w:tc>
          <w:tcPr>
            <w:tcW w:w="2093" w:type="dxa"/>
          </w:tcPr>
          <w:p w:rsidR="00E74EA6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Девушка</w:t>
            </w: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8155CF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Юноша</w:t>
            </w:r>
          </w:p>
        </w:tc>
        <w:tc>
          <w:tcPr>
            <w:tcW w:w="7478" w:type="dxa"/>
          </w:tcPr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Блажен, кто рядом славных дел</w:t>
            </w:r>
          </w:p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Свой век украсил быстротечный;</w:t>
            </w:r>
          </w:p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Блажен, кто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жизнию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 умел</w:t>
            </w:r>
          </w:p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Хоть раз коснуться правды вечной;</w:t>
            </w:r>
          </w:p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Блажен, кто истину искал, </w:t>
            </w:r>
          </w:p>
          <w:p w:rsidR="00E74EA6" w:rsidRDefault="00E74EA6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тот, кто, побеждённый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E636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пал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 толпе ничтожной и холодной, 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Как жертва мысли благородной!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Но не для них моя хвала,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Не им восторга излиянья – 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Мечта для песен избрала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 их высокие деянья,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не в венце сияет Он,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 Кому душа моя стремится;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Не блеском славы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окружён</w:t>
            </w:r>
            <w:proofErr w:type="gramEnd"/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 на звенящей колеснице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Стоит Он, гордый Сын побед;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Не в торжестве величья – нет, - 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Я зрю Его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мною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 толпою бедных рыбаков,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Он тихо, мирною стезёю,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Идёт меж зреющих хлебов;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Благих речей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воих отраду</w:t>
            </w:r>
          </w:p>
          <w:p w:rsidR="00E63622" w:rsidRDefault="00E6362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В сердца простые Он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лиёт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</w:t>
            </w:r>
          </w:p>
          <w:p w:rsidR="00E6362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Он правды алчущее стадо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 её источнику ведёт.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Зачем  не в то рождён я время,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Когда меж нами,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плоти,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Неся мучительное бремя,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Он шёл на жизненном пути!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Зачем я не могу нести,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Господь, Твои оковы,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Твоим страданием страдать,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крест на плечи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вой приять,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на главу венец терновый!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если б мог я лобызать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Лишь край святой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воей одежды,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Лишь пыльный след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воих шагов!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мой Господь, моя надежда,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Моя и сила и покров!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Тебе хочу я все помышленья,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Тебе всех песней благодать,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думы дня, и ночи бденья,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сердца каждое биенье,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душу всю мою отдать!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Не отверзайтесь для другого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Отныне, вещие уста!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Греми лишь именем Христа,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Моё восторженное слово!</w:t>
            </w:r>
          </w:p>
          <w:p w:rsidR="00265C02" w:rsidRDefault="00265C02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B13AB4" w:rsidRPr="002D09FA" w:rsidTr="00B13AB4">
        <w:trPr>
          <w:trHeight w:val="681"/>
        </w:trPr>
        <w:tc>
          <w:tcPr>
            <w:tcW w:w="2093" w:type="dxa"/>
          </w:tcPr>
          <w:p w:rsidR="00B13AB4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девушка</w:t>
            </w:r>
          </w:p>
        </w:tc>
        <w:tc>
          <w:tcPr>
            <w:tcW w:w="7478" w:type="dxa"/>
          </w:tcPr>
          <w:p w:rsidR="00B13AB4" w:rsidRDefault="00B13AB4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Прими теперь моё моленье</w:t>
            </w:r>
          </w:p>
          <w:p w:rsidR="00B13AB4" w:rsidRDefault="00B13AB4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как мне жить здесь, научи.</w:t>
            </w:r>
          </w:p>
        </w:tc>
      </w:tr>
      <w:tr w:rsidR="00B13AB4" w:rsidRPr="00B13AB4" w:rsidTr="00B13AB4">
        <w:trPr>
          <w:trHeight w:val="681"/>
        </w:trPr>
        <w:tc>
          <w:tcPr>
            <w:tcW w:w="2093" w:type="dxa"/>
          </w:tcPr>
          <w:p w:rsidR="00B13AB4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девушка</w:t>
            </w:r>
          </w:p>
        </w:tc>
        <w:tc>
          <w:tcPr>
            <w:tcW w:w="7478" w:type="dxa"/>
          </w:tcPr>
          <w:p w:rsidR="00B13AB4" w:rsidRDefault="00B13AB4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Живите, люди добрые!</w:t>
            </w:r>
          </w:p>
          <w:p w:rsidR="00B13AB4" w:rsidRDefault="00B13AB4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Живите, люди честные!</w:t>
            </w:r>
          </w:p>
          <w:p w:rsidR="00B13AB4" w:rsidRDefault="00B13AB4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Стремится, юность смелая,</w:t>
            </w:r>
          </w:p>
          <w:p w:rsidR="00B13AB4" w:rsidRDefault="00B13AB4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без устали вперёд!</w:t>
            </w:r>
          </w:p>
          <w:p w:rsidR="00B13AB4" w:rsidRDefault="00B13AB4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Тебе, земля цветущая,</w:t>
            </w:r>
          </w:p>
          <w:p w:rsidR="00B13AB4" w:rsidRDefault="00B13AB4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Тебе</w:t>
            </w:r>
            <w:r w:rsidR="00F36BD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огни небесные,</w:t>
            </w:r>
          </w:p>
          <w:p w:rsidR="00F36BDA" w:rsidRDefault="00F36BD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Тебе, весна румяная</w:t>
            </w:r>
          </w:p>
          <w:p w:rsidR="00F36BDA" w:rsidRDefault="00F36BD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 шёпот вешних вод…</w:t>
            </w:r>
          </w:p>
          <w:p w:rsidR="00F36BDA" w:rsidRDefault="00F36BD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Люди-братья! Наступил</w:t>
            </w:r>
          </w:p>
          <w:p w:rsidR="00F36BDA" w:rsidRDefault="00F36BD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День великий, день спасенья!</w:t>
            </w:r>
          </w:p>
          <w:p w:rsidR="00F36BDA" w:rsidRDefault="00F36BD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Светлый Праздник Воскресенья,</w:t>
            </w:r>
          </w:p>
          <w:p w:rsidR="00F36BDA" w:rsidRDefault="00F36BD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Бога Правды! Бога Сил!</w:t>
            </w:r>
          </w:p>
        </w:tc>
      </w:tr>
      <w:tr w:rsidR="00F36BDA" w:rsidRPr="002D09FA" w:rsidTr="00B13AB4">
        <w:trPr>
          <w:trHeight w:val="681"/>
        </w:trPr>
        <w:tc>
          <w:tcPr>
            <w:tcW w:w="2093" w:type="dxa"/>
          </w:tcPr>
          <w:p w:rsidR="00F36BDA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девушка</w:t>
            </w:r>
          </w:p>
        </w:tc>
        <w:tc>
          <w:tcPr>
            <w:tcW w:w="7478" w:type="dxa"/>
          </w:tcPr>
          <w:p w:rsidR="00F36BDA" w:rsidRDefault="00F36BD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Христос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оскрес! Какой небесной, светлой радостью звучат эти слова и, как звон колокола, отдаются в каждой христианской душе.</w:t>
            </w:r>
          </w:p>
        </w:tc>
      </w:tr>
      <w:tr w:rsidR="00F36BDA" w:rsidRPr="002D09FA" w:rsidTr="00F36BDA">
        <w:trPr>
          <w:trHeight w:val="377"/>
        </w:trPr>
        <w:tc>
          <w:tcPr>
            <w:tcW w:w="2093" w:type="dxa"/>
          </w:tcPr>
          <w:p w:rsidR="00F36BDA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девушка</w:t>
            </w:r>
          </w:p>
        </w:tc>
        <w:tc>
          <w:tcPr>
            <w:tcW w:w="7478" w:type="dxa"/>
          </w:tcPr>
          <w:p w:rsidR="00F36BDA" w:rsidRDefault="00F36BD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Христос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оскрес, и ад Им побеждён!</w:t>
            </w:r>
          </w:p>
        </w:tc>
      </w:tr>
      <w:tr w:rsidR="00F36BDA" w:rsidRPr="002D09FA" w:rsidTr="00F36BDA">
        <w:trPr>
          <w:trHeight w:val="377"/>
        </w:trPr>
        <w:tc>
          <w:tcPr>
            <w:tcW w:w="2093" w:type="dxa"/>
          </w:tcPr>
          <w:p w:rsidR="00F36BDA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девушка</w:t>
            </w:r>
          </w:p>
        </w:tc>
        <w:tc>
          <w:tcPr>
            <w:tcW w:w="7478" w:type="dxa"/>
          </w:tcPr>
          <w:p w:rsidR="00F36BDA" w:rsidRDefault="00F36BD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Христос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оскрес, и мир Им искуплён!</w:t>
            </w:r>
          </w:p>
        </w:tc>
      </w:tr>
      <w:tr w:rsidR="00F36BDA" w:rsidRPr="002D09FA" w:rsidTr="00F36BDA">
        <w:trPr>
          <w:trHeight w:val="377"/>
        </w:trPr>
        <w:tc>
          <w:tcPr>
            <w:tcW w:w="2093" w:type="dxa"/>
          </w:tcPr>
          <w:p w:rsidR="00F36BDA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девушка</w:t>
            </w:r>
          </w:p>
        </w:tc>
        <w:tc>
          <w:tcPr>
            <w:tcW w:w="7478" w:type="dxa"/>
          </w:tcPr>
          <w:p w:rsidR="00F36BDA" w:rsidRDefault="00F36BDA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Христос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оскрес, и ангелы ликуют!</w:t>
            </w:r>
          </w:p>
        </w:tc>
      </w:tr>
      <w:tr w:rsidR="007C7D9C" w:rsidRPr="002D09FA" w:rsidTr="00F36BDA">
        <w:trPr>
          <w:trHeight w:val="377"/>
        </w:trPr>
        <w:tc>
          <w:tcPr>
            <w:tcW w:w="2093" w:type="dxa"/>
          </w:tcPr>
          <w:p w:rsidR="007C7D9C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девушка</w:t>
            </w:r>
          </w:p>
        </w:tc>
        <w:tc>
          <w:tcPr>
            <w:tcW w:w="7478" w:type="dxa"/>
          </w:tcPr>
          <w:p w:rsidR="007C7D9C" w:rsidRDefault="007C7D9C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Христос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оскрес, и люди торжествуют!</w:t>
            </w:r>
          </w:p>
        </w:tc>
      </w:tr>
      <w:tr w:rsidR="007C7D9C" w:rsidRPr="002D09FA" w:rsidTr="00F36BDA">
        <w:trPr>
          <w:trHeight w:val="377"/>
        </w:trPr>
        <w:tc>
          <w:tcPr>
            <w:tcW w:w="2093" w:type="dxa"/>
          </w:tcPr>
          <w:p w:rsidR="007C7D9C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девушка</w:t>
            </w:r>
          </w:p>
        </w:tc>
        <w:tc>
          <w:tcPr>
            <w:tcW w:w="7478" w:type="dxa"/>
          </w:tcPr>
          <w:p w:rsidR="007C7D9C" w:rsidRDefault="007C7D9C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Христос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оскрес, и рай открыт для нас!</w:t>
            </w:r>
          </w:p>
        </w:tc>
      </w:tr>
      <w:tr w:rsidR="007C7D9C" w:rsidRPr="002D09FA" w:rsidTr="00F36BDA">
        <w:trPr>
          <w:trHeight w:val="377"/>
        </w:trPr>
        <w:tc>
          <w:tcPr>
            <w:tcW w:w="2093" w:type="dxa"/>
          </w:tcPr>
          <w:p w:rsidR="007C7D9C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девушка</w:t>
            </w:r>
          </w:p>
        </w:tc>
        <w:tc>
          <w:tcPr>
            <w:tcW w:w="7478" w:type="dxa"/>
          </w:tcPr>
          <w:p w:rsidR="007C7D9C" w:rsidRDefault="007C7D9C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Христос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оскрес, и сила  ада пала!</w:t>
            </w:r>
          </w:p>
        </w:tc>
      </w:tr>
      <w:tr w:rsidR="007C7D9C" w:rsidRPr="002D09FA" w:rsidTr="00F36BDA">
        <w:trPr>
          <w:trHeight w:val="377"/>
        </w:trPr>
        <w:tc>
          <w:tcPr>
            <w:tcW w:w="2093" w:type="dxa"/>
          </w:tcPr>
          <w:p w:rsidR="007C7D9C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юноша</w:t>
            </w:r>
          </w:p>
        </w:tc>
        <w:tc>
          <w:tcPr>
            <w:tcW w:w="7478" w:type="dxa"/>
          </w:tcPr>
          <w:p w:rsidR="007C7D9C" w:rsidRDefault="007C7D9C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Христос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оскрес, и стёрто смерти жало!</w:t>
            </w:r>
          </w:p>
        </w:tc>
      </w:tr>
      <w:tr w:rsidR="007C7D9C" w:rsidRPr="002D09FA" w:rsidTr="00F36BDA">
        <w:trPr>
          <w:trHeight w:val="377"/>
        </w:trPr>
        <w:tc>
          <w:tcPr>
            <w:tcW w:w="2093" w:type="dxa"/>
          </w:tcPr>
          <w:p w:rsidR="007C7D9C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юноша</w:t>
            </w:r>
          </w:p>
        </w:tc>
        <w:tc>
          <w:tcPr>
            <w:tcW w:w="7478" w:type="dxa"/>
          </w:tcPr>
          <w:p w:rsidR="007C7D9C" w:rsidRDefault="007C7D9C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Христос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оскрес, и мир от муки спас!</w:t>
            </w:r>
          </w:p>
        </w:tc>
      </w:tr>
      <w:tr w:rsidR="007C7D9C" w:rsidRPr="00B13AB4" w:rsidTr="00F36BDA">
        <w:trPr>
          <w:trHeight w:val="377"/>
        </w:trPr>
        <w:tc>
          <w:tcPr>
            <w:tcW w:w="2093" w:type="dxa"/>
          </w:tcPr>
          <w:p w:rsidR="007C7D9C" w:rsidRDefault="008155CF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юноша</w:t>
            </w:r>
          </w:p>
        </w:tc>
        <w:tc>
          <w:tcPr>
            <w:tcW w:w="7478" w:type="dxa"/>
          </w:tcPr>
          <w:p w:rsidR="007C7D9C" w:rsidRDefault="007C7D9C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Христос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оскрес!</w:t>
            </w:r>
          </w:p>
        </w:tc>
      </w:tr>
      <w:tr w:rsidR="007C7D9C" w:rsidRPr="00B13AB4" w:rsidTr="00F36BDA">
        <w:trPr>
          <w:trHeight w:val="377"/>
        </w:trPr>
        <w:tc>
          <w:tcPr>
            <w:tcW w:w="2093" w:type="dxa"/>
          </w:tcPr>
          <w:p w:rsidR="007C7D9C" w:rsidRDefault="007C7D9C" w:rsidP="00D4106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Зал</w:t>
            </w:r>
          </w:p>
        </w:tc>
        <w:tc>
          <w:tcPr>
            <w:tcW w:w="7478" w:type="dxa"/>
          </w:tcPr>
          <w:p w:rsidR="007C7D9C" w:rsidRDefault="007C7D9C" w:rsidP="00FB4BA9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Воистину Воскрес!</w:t>
            </w:r>
          </w:p>
        </w:tc>
      </w:tr>
    </w:tbl>
    <w:p w:rsidR="00356B46" w:rsidRPr="00F16DA9" w:rsidRDefault="00356B46" w:rsidP="00D4106C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356B46" w:rsidRPr="00F16DA9" w:rsidSect="006C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D48B4"/>
    <w:multiLevelType w:val="hybridMultilevel"/>
    <w:tmpl w:val="B1E05C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7AF"/>
    <w:rsid w:val="00001D69"/>
    <w:rsid w:val="000A2C2F"/>
    <w:rsid w:val="001409E9"/>
    <w:rsid w:val="001412C1"/>
    <w:rsid w:val="00145963"/>
    <w:rsid w:val="001B7945"/>
    <w:rsid w:val="001E0749"/>
    <w:rsid w:val="001E57AF"/>
    <w:rsid w:val="002036AF"/>
    <w:rsid w:val="0022663D"/>
    <w:rsid w:val="00265C02"/>
    <w:rsid w:val="00283915"/>
    <w:rsid w:val="002D0721"/>
    <w:rsid w:val="002D09FA"/>
    <w:rsid w:val="00301438"/>
    <w:rsid w:val="0032382E"/>
    <w:rsid w:val="00356B46"/>
    <w:rsid w:val="003A408D"/>
    <w:rsid w:val="003C2F48"/>
    <w:rsid w:val="003C67BA"/>
    <w:rsid w:val="003F19C0"/>
    <w:rsid w:val="00466208"/>
    <w:rsid w:val="0048684E"/>
    <w:rsid w:val="004B7360"/>
    <w:rsid w:val="004C0AA5"/>
    <w:rsid w:val="0051034F"/>
    <w:rsid w:val="005950B2"/>
    <w:rsid w:val="005B4764"/>
    <w:rsid w:val="005D1EFC"/>
    <w:rsid w:val="0061395A"/>
    <w:rsid w:val="006418EA"/>
    <w:rsid w:val="00662D7B"/>
    <w:rsid w:val="006807BA"/>
    <w:rsid w:val="006B2CA1"/>
    <w:rsid w:val="006B7037"/>
    <w:rsid w:val="006C790E"/>
    <w:rsid w:val="0073024B"/>
    <w:rsid w:val="007431F7"/>
    <w:rsid w:val="007C7D9C"/>
    <w:rsid w:val="007D0738"/>
    <w:rsid w:val="007D1120"/>
    <w:rsid w:val="008155CF"/>
    <w:rsid w:val="0082320C"/>
    <w:rsid w:val="008771CA"/>
    <w:rsid w:val="008B1D45"/>
    <w:rsid w:val="008C03FB"/>
    <w:rsid w:val="008D29F0"/>
    <w:rsid w:val="009413B9"/>
    <w:rsid w:val="00943EDD"/>
    <w:rsid w:val="0096346E"/>
    <w:rsid w:val="009949C5"/>
    <w:rsid w:val="00A20511"/>
    <w:rsid w:val="00A3446E"/>
    <w:rsid w:val="00A70677"/>
    <w:rsid w:val="00AA04FB"/>
    <w:rsid w:val="00AD7043"/>
    <w:rsid w:val="00AD70FF"/>
    <w:rsid w:val="00B13AB4"/>
    <w:rsid w:val="00B369DB"/>
    <w:rsid w:val="00B4571A"/>
    <w:rsid w:val="00BB00C0"/>
    <w:rsid w:val="00BB398E"/>
    <w:rsid w:val="00C14714"/>
    <w:rsid w:val="00C941E9"/>
    <w:rsid w:val="00CE29D5"/>
    <w:rsid w:val="00D11C9E"/>
    <w:rsid w:val="00D4106C"/>
    <w:rsid w:val="00DC300A"/>
    <w:rsid w:val="00DC5CAB"/>
    <w:rsid w:val="00DD5F2A"/>
    <w:rsid w:val="00E1372B"/>
    <w:rsid w:val="00E567EE"/>
    <w:rsid w:val="00E63161"/>
    <w:rsid w:val="00E63622"/>
    <w:rsid w:val="00E63758"/>
    <w:rsid w:val="00E74EA6"/>
    <w:rsid w:val="00E763F7"/>
    <w:rsid w:val="00ED68D8"/>
    <w:rsid w:val="00F16DA9"/>
    <w:rsid w:val="00F36BDA"/>
    <w:rsid w:val="00F36D3D"/>
    <w:rsid w:val="00F42818"/>
    <w:rsid w:val="00F77E5E"/>
    <w:rsid w:val="00F83C83"/>
    <w:rsid w:val="00FA6122"/>
    <w:rsid w:val="00FB4BA9"/>
    <w:rsid w:val="00FC3589"/>
    <w:rsid w:val="00FE08F3"/>
    <w:rsid w:val="00FF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18"/>
  </w:style>
  <w:style w:type="paragraph" w:styleId="1">
    <w:name w:val="heading 1"/>
    <w:basedOn w:val="a"/>
    <w:next w:val="a"/>
    <w:link w:val="10"/>
    <w:uiPriority w:val="9"/>
    <w:qFormat/>
    <w:rsid w:val="00F42818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2818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42818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42818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F4281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81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81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81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81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818"/>
    <w:rPr>
      <w:b/>
      <w:bCs/>
      <w:spacing w:val="0"/>
    </w:rPr>
  </w:style>
  <w:style w:type="paragraph" w:styleId="a4">
    <w:name w:val="List Paragraph"/>
    <w:basedOn w:val="a"/>
    <w:uiPriority w:val="34"/>
    <w:qFormat/>
    <w:rsid w:val="00F428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81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281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a5">
    <w:name w:val="Subtle Emphasis"/>
    <w:uiPriority w:val="19"/>
    <w:qFormat/>
    <w:rsid w:val="00F42818"/>
    <w:rPr>
      <w:i/>
      <w:iCs/>
      <w:color w:val="5A5A5A" w:themeColor="text1" w:themeTint="A5"/>
    </w:rPr>
  </w:style>
  <w:style w:type="character" w:styleId="a6">
    <w:name w:val="Intense Emphasis"/>
    <w:uiPriority w:val="21"/>
    <w:qFormat/>
    <w:rsid w:val="00F42818"/>
    <w:rPr>
      <w:b/>
      <w:bCs/>
      <w:i/>
      <w:iCs/>
      <w:color w:val="94B6D2" w:themeColor="accent1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42818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42818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42818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42818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42818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42818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42818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2818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2818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42818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F42818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F42818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F4281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42818"/>
    <w:rPr>
      <w:rFonts w:asciiTheme="minorHAnsi"/>
      <w:i/>
      <w:iCs/>
      <w:sz w:val="24"/>
      <w:szCs w:val="24"/>
    </w:rPr>
  </w:style>
  <w:style w:type="character" w:styleId="ac">
    <w:name w:val="Emphasis"/>
    <w:uiPriority w:val="20"/>
    <w:qFormat/>
    <w:rsid w:val="00F42818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F42818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F42818"/>
  </w:style>
  <w:style w:type="paragraph" w:styleId="af">
    <w:name w:val="Intense Quote"/>
    <w:basedOn w:val="a"/>
    <w:next w:val="a"/>
    <w:link w:val="af0"/>
    <w:uiPriority w:val="30"/>
    <w:qFormat/>
    <w:rsid w:val="00F42818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F4281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1">
    <w:name w:val="Subtle Reference"/>
    <w:uiPriority w:val="31"/>
    <w:qFormat/>
    <w:rsid w:val="00F42818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F42818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F4281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4281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139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1395A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6139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26</cp:revision>
  <cp:lastPrinted>2011-04-09T17:39:00Z</cp:lastPrinted>
  <dcterms:created xsi:type="dcterms:W3CDTF">2011-04-02T15:56:00Z</dcterms:created>
  <dcterms:modified xsi:type="dcterms:W3CDTF">2011-04-25T17:17:00Z</dcterms:modified>
</cp:coreProperties>
</file>